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7F6" w14:textId="77777777" w:rsidR="000157D7" w:rsidRPr="00036B06" w:rsidRDefault="000157D7" w:rsidP="000157D7">
      <w:pPr>
        <w:tabs>
          <w:tab w:val="left" w:leader="dot" w:pos="5670"/>
        </w:tabs>
      </w:pPr>
      <w:r w:rsidRPr="00036B06">
        <w:t>Imię i nazwisko kandydata:</w:t>
      </w:r>
      <w:r w:rsidRPr="00036B06">
        <w:tab/>
      </w:r>
    </w:p>
    <w:p w14:paraId="3C69C29C" w14:textId="7318B1BD" w:rsidR="000157D7" w:rsidRDefault="000157D7" w:rsidP="000157D7">
      <w:pPr>
        <w:tabs>
          <w:tab w:val="left" w:leader="dot" w:pos="5670"/>
        </w:tabs>
      </w:pPr>
      <w:r w:rsidRPr="00036B06">
        <w:t>Miejsce zamieszkania</w:t>
      </w:r>
      <w:r>
        <w:t>:</w:t>
      </w:r>
      <w:r>
        <w:rPr>
          <w:rStyle w:val="Odwoanieprzypisudolnego"/>
        </w:rPr>
        <w:footnoteReference w:id="1"/>
      </w:r>
      <w:r w:rsidRPr="00036B06">
        <w:tab/>
      </w:r>
    </w:p>
    <w:p w14:paraId="4CDF67CE" w14:textId="23977B71" w:rsidR="000157D7" w:rsidRPr="0077483D" w:rsidRDefault="000157D7" w:rsidP="000157D7">
      <w:pPr>
        <w:pStyle w:val="Nagwek1"/>
        <w:spacing w:before="840" w:after="840"/>
        <w:rPr>
          <w:b/>
          <w:bCs/>
        </w:rPr>
      </w:pPr>
      <w:r w:rsidRPr="0077483D">
        <w:rPr>
          <w:b/>
          <w:bCs/>
        </w:rPr>
        <w:t xml:space="preserve">Oświadczenie </w:t>
      </w:r>
    </w:p>
    <w:p w14:paraId="05D8E857" w14:textId="1272EBB9" w:rsidR="00AE09C6" w:rsidRPr="008D772E" w:rsidRDefault="00AE09C6" w:rsidP="000157D7">
      <w:r w:rsidRPr="00AE09C6">
        <w:t>Oświadczam, że w okresie od 22 lipca 1944 r. do 31 lipca 1990 r. nie pracowałam/</w:t>
      </w:r>
      <w:proofErr w:type="spellStart"/>
      <w:r w:rsidRPr="00AE09C6">
        <w:t>łem</w:t>
      </w:r>
      <w:proofErr w:type="spellEnd"/>
      <w:r w:rsidRPr="00AE09C6">
        <w:t xml:space="preserve">, </w:t>
      </w:r>
      <w:r>
        <w:br/>
      </w:r>
      <w:r w:rsidRPr="00AE09C6">
        <w:t>nie pełniłam/</w:t>
      </w:r>
      <w:proofErr w:type="spellStart"/>
      <w:r w:rsidRPr="00AE09C6">
        <w:t>łem</w:t>
      </w:r>
      <w:proofErr w:type="spellEnd"/>
      <w:r w:rsidRPr="00AE09C6">
        <w:t xml:space="preserve"> służby w organach bezpieczeństwa państwa i nie byłam/</w:t>
      </w:r>
      <w:proofErr w:type="spellStart"/>
      <w:r w:rsidRPr="00AE09C6">
        <w:t>łem</w:t>
      </w:r>
      <w:proofErr w:type="spellEnd"/>
      <w:r w:rsidRPr="00AE09C6"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AE09C6">
        <w:rPr>
          <w:vertAlign w:val="superscript"/>
        </w:rPr>
        <w:t>2</w:t>
      </w:r>
      <w:r w:rsidRPr="00AE09C6">
        <w:t>.</w:t>
      </w:r>
    </w:p>
    <w:p w14:paraId="164E4117" w14:textId="77777777" w:rsidR="000157D7" w:rsidRPr="003629E5" w:rsidRDefault="000157D7" w:rsidP="000157D7">
      <w:pPr>
        <w:tabs>
          <w:tab w:val="left" w:leader="dot" w:pos="5670"/>
        </w:tabs>
        <w:spacing w:before="2520"/>
        <w:jc w:val="right"/>
        <w:rPr>
          <w:sz w:val="22"/>
        </w:rPr>
      </w:pPr>
      <w:r>
        <w:rPr>
          <w:sz w:val="22"/>
        </w:rPr>
        <w:t>Miejscowość, data i podpis:</w:t>
      </w:r>
      <w:r>
        <w:rPr>
          <w:sz w:val="22"/>
        </w:rPr>
        <w:tab/>
      </w:r>
    </w:p>
    <w:p w14:paraId="129E7353" w14:textId="77777777" w:rsidR="0007758C" w:rsidRDefault="0007758C"/>
    <w:sectPr w:rsidR="000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AE84" w14:textId="77777777" w:rsidR="008B2601" w:rsidRDefault="008B2601" w:rsidP="000157D7">
      <w:pPr>
        <w:spacing w:before="0" w:after="0" w:line="240" w:lineRule="auto"/>
      </w:pPr>
      <w:r>
        <w:separator/>
      </w:r>
    </w:p>
  </w:endnote>
  <w:endnote w:type="continuationSeparator" w:id="0">
    <w:p w14:paraId="6EC8F1EF" w14:textId="77777777" w:rsidR="008B2601" w:rsidRDefault="008B2601" w:rsidP="000157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32C4" w14:textId="77777777" w:rsidR="008B2601" w:rsidRDefault="008B2601" w:rsidP="000157D7">
      <w:pPr>
        <w:spacing w:before="0" w:after="0" w:line="240" w:lineRule="auto"/>
      </w:pPr>
      <w:r>
        <w:separator/>
      </w:r>
    </w:p>
  </w:footnote>
  <w:footnote w:type="continuationSeparator" w:id="0">
    <w:p w14:paraId="307DE5D2" w14:textId="77777777" w:rsidR="008B2601" w:rsidRDefault="008B2601" w:rsidP="000157D7">
      <w:pPr>
        <w:spacing w:before="0" w:after="0" w:line="240" w:lineRule="auto"/>
      </w:pPr>
      <w:r>
        <w:continuationSeparator/>
      </w:r>
    </w:p>
  </w:footnote>
  <w:footnote w:id="1">
    <w:p w14:paraId="405BB975" w14:textId="77777777" w:rsidR="000157D7" w:rsidRDefault="000157D7" w:rsidP="000157D7">
      <w:pPr>
        <w:pStyle w:val="Tekstprzypisudolnego"/>
      </w:pPr>
      <w:r>
        <w:rPr>
          <w:rStyle w:val="Odwoanieprzypisudolnego"/>
        </w:rPr>
        <w:footnoteRef/>
      </w:r>
      <w:r w:rsidRPr="00F557E0">
        <w:t xml:space="preserve">miejscem zamieszkania osoby fizycznej jest miejscowość, w której ta osoba przebywa z zamiarem stałego pobytu (art. 25 </w:t>
      </w:r>
      <w:proofErr w:type="spellStart"/>
      <w:r w:rsidRPr="00F557E0">
        <w:t>kc</w:t>
      </w:r>
      <w:proofErr w:type="spellEnd"/>
      <w:r w:rsidRPr="00F557E0">
        <w:t>).</w:t>
      </w:r>
    </w:p>
    <w:p w14:paraId="23B431EF" w14:textId="23DC1ADC" w:rsidR="00AE09C6" w:rsidRDefault="00AE09C6" w:rsidP="000157D7">
      <w:pPr>
        <w:pStyle w:val="Tekstprzypisudolnego"/>
      </w:pPr>
      <w:r>
        <w:rPr>
          <w:vertAlign w:val="superscript"/>
        </w:rPr>
        <w:t>2</w:t>
      </w:r>
      <w:r w:rsidR="00F259A9">
        <w:t>n</w:t>
      </w:r>
      <w:r w:rsidRPr="00AE09C6">
        <w:t>ie dotyczy kandydatek/kandydatów urodzonych 1 sierpnia 1972 r. lub później.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7"/>
    <w:rsid w:val="000157D7"/>
    <w:rsid w:val="0007758C"/>
    <w:rsid w:val="00367C99"/>
    <w:rsid w:val="00676F6F"/>
    <w:rsid w:val="0077483D"/>
    <w:rsid w:val="00785658"/>
    <w:rsid w:val="007B09AE"/>
    <w:rsid w:val="008B2601"/>
    <w:rsid w:val="009E01D8"/>
    <w:rsid w:val="009F62BA"/>
    <w:rsid w:val="00A42CB5"/>
    <w:rsid w:val="00AE09C6"/>
    <w:rsid w:val="00CA58C3"/>
    <w:rsid w:val="00F259A9"/>
    <w:rsid w:val="00F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D9B"/>
  <w15:chartTrackingRefBased/>
  <w15:docId w15:val="{8BA1B9D8-0A44-4AC9-9C10-44ED775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D7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57D7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7D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7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7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157D7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015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obywatelstwa polskiego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obywatelstwa polskiego</dc:title>
  <dc:subject/>
  <dc:creator>Michał Cudziło</dc:creator>
  <cp:keywords/>
  <dc:description/>
  <cp:lastModifiedBy>Kalina Kapuścińska-Kozera</cp:lastModifiedBy>
  <cp:revision>7</cp:revision>
  <dcterms:created xsi:type="dcterms:W3CDTF">2022-07-05T12:57:00Z</dcterms:created>
  <dcterms:modified xsi:type="dcterms:W3CDTF">2023-06-29T07:48:00Z</dcterms:modified>
</cp:coreProperties>
</file>