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2B774F" w:rsidRPr="003C7140" w:rsidTr="00143F10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B774F" w:rsidRPr="003C7140" w:rsidRDefault="002B774F" w:rsidP="00143F10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2B774F" w:rsidRPr="003C7140" w:rsidTr="00143F10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B774F" w:rsidRPr="003C7140" w:rsidRDefault="002B774F" w:rsidP="00143F10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2B774F" w:rsidRPr="003C7140" w:rsidRDefault="002B774F" w:rsidP="002B774F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2B774F" w:rsidRPr="003C7140" w:rsidTr="00143F10">
        <w:trPr>
          <w:trHeight w:val="3768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2B774F" w:rsidRPr="003C7140" w:rsidRDefault="002B774F" w:rsidP="00143F10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2B774F" w:rsidRPr="003C7140" w:rsidRDefault="002B774F" w:rsidP="00143F10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2B774F" w:rsidRPr="003C7140" w:rsidRDefault="002B774F" w:rsidP="00004A71">
            <w:pPr>
              <w:spacing w:after="0"/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2B774F" w:rsidRPr="003C7140" w:rsidRDefault="002B774F" w:rsidP="00004A71">
            <w:pPr>
              <w:spacing w:after="0"/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2B774F" w:rsidRPr="003C7140" w:rsidRDefault="002B774F" w:rsidP="00143F10">
            <w:pPr>
              <w:pStyle w:val="Tekstprzypisudolnego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2B774F" w:rsidRPr="001E16D0" w:rsidRDefault="002B774F" w:rsidP="00143F10">
            <w:pPr>
              <w:pStyle w:val="Tekstprzypisudolnego"/>
              <w:jc w:val="both"/>
              <w:rPr>
                <w:rFonts w:ascii="Arial" w:hAnsi="Arial" w:cs="Arial"/>
              </w:rPr>
            </w:pPr>
          </w:p>
          <w:p w:rsidR="002B774F" w:rsidRDefault="002B774F" w:rsidP="00004A71">
            <w:pPr>
              <w:suppressAutoHyphen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774F" w:rsidRPr="0042009D" w:rsidRDefault="002B774F" w:rsidP="00143F10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009D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42009D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Pr="0042009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  </w:t>
            </w:r>
            <w:r w:rsidRPr="0042009D">
              <w:rPr>
                <w:rFonts w:ascii="Arial" w:hAnsi="Arial" w:cs="Arial"/>
                <w:b/>
                <w:sz w:val="20"/>
                <w:szCs w:val="20"/>
              </w:rPr>
              <w:t xml:space="preserve">Pełnienie funkcji Inżyniera Kontraktu na Projekcie: </w:t>
            </w:r>
            <w:r w:rsidRPr="0042009D">
              <w:rPr>
                <w:rFonts w:ascii="Arial" w:hAnsi="Arial" w:cs="Arial"/>
                <w:b/>
                <w:bCs/>
                <w:sz w:val="20"/>
                <w:szCs w:val="20"/>
              </w:rPr>
              <w:t>„Modernizacja toru wodnego do Portu Północnego w Gdańsku”</w:t>
            </w:r>
          </w:p>
          <w:p w:rsidR="002B774F" w:rsidRPr="003C7140" w:rsidRDefault="002B774F" w:rsidP="00E45B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AC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 w:rsidR="00E45B6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77BF2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77BF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2B774F" w:rsidRPr="003C7140" w:rsidTr="00143F10">
        <w:trPr>
          <w:trHeight w:val="523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2B774F" w:rsidRPr="003C7140" w:rsidRDefault="002B774F" w:rsidP="002B774F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2B774F" w:rsidRPr="003C7140" w:rsidRDefault="002B774F" w:rsidP="00143F1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2B774F" w:rsidRDefault="002B774F" w:rsidP="00143F1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2B774F" w:rsidRPr="003C7140" w:rsidRDefault="002B774F" w:rsidP="00143F10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2B774F" w:rsidRDefault="002B774F" w:rsidP="00143F1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2B774F" w:rsidRDefault="002B774F" w:rsidP="00143F1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2B774F" w:rsidRDefault="002B774F" w:rsidP="00143F10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…………………….……….</w:t>
            </w:r>
          </w:p>
          <w:p w:rsidR="002B774F" w:rsidRPr="003C7140" w:rsidRDefault="002B774F" w:rsidP="00143F10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B774F" w:rsidRDefault="002B774F" w:rsidP="00143F1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2B774F" w:rsidRPr="003C7140" w:rsidRDefault="002B774F" w:rsidP="00143F1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B774F" w:rsidRDefault="002B774F" w:rsidP="00143F1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2B774F" w:rsidRPr="003C7140" w:rsidRDefault="002B774F" w:rsidP="00143F1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2B774F" w:rsidRPr="003C7140" w:rsidRDefault="002B774F" w:rsidP="00143F1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2B774F" w:rsidRDefault="002B774F" w:rsidP="00143F10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2B774F" w:rsidRDefault="002B774F" w:rsidP="00143F10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3241F0" w:rsidRPr="006E3D5A" w:rsidRDefault="003241F0" w:rsidP="00143F10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494A80">
              <w:rPr>
                <w:rFonts w:ascii="Arial" w:hAnsi="Arial" w:cs="Arial"/>
              </w:rPr>
              <w:t xml:space="preserve">Czy wykonawca jest </w:t>
            </w:r>
            <w:proofErr w:type="spellStart"/>
            <w:r w:rsidRPr="00494A80">
              <w:rPr>
                <w:rFonts w:ascii="Arial" w:hAnsi="Arial" w:cs="Arial"/>
              </w:rPr>
              <w:t>mikroprzedsiębiorstwem</w:t>
            </w:r>
            <w:proofErr w:type="spellEnd"/>
            <w:r w:rsidRPr="00494A80">
              <w:rPr>
                <w:rFonts w:ascii="Arial" w:hAnsi="Arial" w:cs="Arial"/>
              </w:rPr>
              <w:t xml:space="preserve"> bądź małym lub średnim przedsiębiorstwem</w:t>
            </w:r>
            <w:r w:rsidRPr="00494A80">
              <w:rPr>
                <w:rStyle w:val="Odwoanieprzypisudolnego"/>
                <w:rFonts w:ascii="Arial" w:hAnsi="Arial" w:cs="Arial"/>
              </w:rPr>
              <w:footnoteReference w:id="1"/>
            </w:r>
            <w:r w:rsidRPr="00494A80">
              <w:rPr>
                <w:rFonts w:ascii="Arial" w:hAnsi="Arial" w:cs="Arial"/>
              </w:rPr>
              <w:t xml:space="preserve">?   </w:t>
            </w:r>
            <w:r>
              <w:rPr>
                <w:rFonts w:ascii="Arial" w:hAnsi="Arial" w:cs="Arial"/>
              </w:rPr>
              <w:br/>
            </w:r>
            <w:r w:rsidRPr="00494A80">
              <w:rPr>
                <w:rFonts w:ascii="Arial" w:hAnsi="Arial" w:cs="Arial"/>
              </w:rPr>
              <w:t>[…] Tak [….] Nie</w:t>
            </w:r>
          </w:p>
        </w:tc>
      </w:tr>
      <w:tr w:rsidR="002B774F" w:rsidRPr="00305A8B" w:rsidTr="00143F10">
        <w:trPr>
          <w:trHeight w:val="140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74F" w:rsidRPr="00442600" w:rsidRDefault="002B774F" w:rsidP="002B774F">
            <w:pPr>
              <w:numPr>
                <w:ilvl w:val="0"/>
                <w:numId w:val="4"/>
              </w:numPr>
              <w:spacing w:before="120" w:after="40" w:line="240" w:lineRule="auto"/>
              <w:ind w:left="459" w:hanging="28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2B774F" w:rsidRPr="00FE7861" w:rsidRDefault="002B774F" w:rsidP="002B774F">
            <w:pPr>
              <w:numPr>
                <w:ilvl w:val="0"/>
                <w:numId w:val="6"/>
              </w:numPr>
              <w:suppressAutoHyphens/>
              <w:spacing w:before="120" w:after="0" w:line="240" w:lineRule="auto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7861">
              <w:rPr>
                <w:rFonts w:ascii="Arial" w:hAnsi="Arial" w:cs="Arial"/>
                <w:b/>
                <w:sz w:val="20"/>
                <w:szCs w:val="20"/>
              </w:rPr>
              <w:t xml:space="preserve">Oferuję </w:t>
            </w:r>
            <w:r w:rsidRPr="00FE7861">
              <w:rPr>
                <w:rFonts w:ascii="Arial" w:hAnsi="Arial" w:cs="Arial"/>
                <w:sz w:val="20"/>
                <w:szCs w:val="20"/>
              </w:rPr>
              <w:t xml:space="preserve">pełnienie funkcji Inżyniera Kontraktu na Projekcie </w:t>
            </w:r>
            <w:r w:rsidRPr="00FE7861">
              <w:rPr>
                <w:rFonts w:ascii="Arial" w:hAnsi="Arial" w:cs="Arial"/>
                <w:b/>
                <w:bCs/>
                <w:sz w:val="20"/>
                <w:szCs w:val="20"/>
              </w:rPr>
              <w:t>„Modernizacja toru wodnego do Portu Północnego w Gdańsku”</w:t>
            </w:r>
            <w:r w:rsidRPr="00FE7861">
              <w:rPr>
                <w:rFonts w:ascii="Arial" w:hAnsi="Arial" w:cs="Arial"/>
                <w:sz w:val="20"/>
                <w:szCs w:val="20"/>
              </w:rPr>
              <w:t xml:space="preserve">, określonej bliżej w: FIDIC (Warunki Kontraktowe dla Budowy dla robót inżynieryjno-budowlanych projektowanych przez Zamawiającego (FIDIC 1999, 4te wydanie 2008) – obowiązuje tekst w języku polskim; Opisie Przedmiotu Zamówienia; projekcie umowy, w tym pełnienie obowiązków inspektora nadzoru </w:t>
            </w:r>
            <w:r w:rsidRPr="00FE7861">
              <w:rPr>
                <w:rFonts w:ascii="Arial" w:hAnsi="Arial" w:cs="Arial"/>
                <w:sz w:val="20"/>
                <w:szCs w:val="20"/>
              </w:rPr>
              <w:lastRenderedPageBreak/>
              <w:t xml:space="preserve">inwestorskiego wynikających z ustawy z dnia 7 lipca 1994 r. Prawo budowlane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B774F" w:rsidRPr="003B1B97" w:rsidRDefault="002B774F" w:rsidP="002B774F">
            <w:pPr>
              <w:numPr>
                <w:ilvl w:val="0"/>
                <w:numId w:val="6"/>
              </w:numPr>
              <w:spacing w:before="120" w:after="0" w:line="240" w:lineRule="auto"/>
              <w:ind w:left="601" w:right="14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Zamówienie wykonam w terminie </w:t>
            </w:r>
            <w:r w:rsidRPr="00E45B6D">
              <w:rPr>
                <w:rFonts w:ascii="Arial" w:hAnsi="Arial" w:cs="Arial"/>
                <w:b/>
                <w:sz w:val="20"/>
                <w:szCs w:val="20"/>
              </w:rPr>
              <w:t xml:space="preserve">25 </w:t>
            </w:r>
            <w:proofErr w:type="spellStart"/>
            <w:r w:rsidRPr="00E45B6D">
              <w:rPr>
                <w:rFonts w:ascii="Arial" w:hAnsi="Arial" w:cs="Arial"/>
                <w:b/>
                <w:sz w:val="20"/>
                <w:szCs w:val="20"/>
              </w:rPr>
              <w:t>m-cy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licząc od dnia podpisania umowy.</w:t>
            </w:r>
          </w:p>
          <w:p w:rsidR="002B774F" w:rsidRPr="00442600" w:rsidRDefault="002B774F" w:rsidP="002B774F">
            <w:pPr>
              <w:numPr>
                <w:ilvl w:val="0"/>
                <w:numId w:val="6"/>
              </w:numPr>
              <w:spacing w:before="120" w:after="0" w:line="240" w:lineRule="auto"/>
              <w:ind w:left="601" w:right="14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W kryterium „Doświadczenie zawodowe Inżyniera Rezydent” oświadczam, że osoba Pan/ Pani………………………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……………………………………….. </w:t>
            </w:r>
            <w:r w:rsidRPr="003B1B97">
              <w:rPr>
                <w:rFonts w:ascii="Arial" w:hAnsi="Arial" w:cs="Arial"/>
                <w:sz w:val="20"/>
                <w:szCs w:val="20"/>
              </w:rPr>
              <w:t>(</w:t>
            </w:r>
            <w:r w:rsidRPr="003B1B97">
              <w:rPr>
                <w:rFonts w:ascii="Arial" w:hAnsi="Arial" w:cs="Arial"/>
                <w:i/>
                <w:sz w:val="20"/>
                <w:szCs w:val="20"/>
              </w:rPr>
              <w:t>imię i nazwisko</w:t>
            </w:r>
            <w:r w:rsidRPr="00FE7861">
              <w:rPr>
                <w:rFonts w:ascii="Arial" w:hAnsi="Arial" w:cs="Arial"/>
                <w:b/>
                <w:i/>
                <w:sz w:val="20"/>
                <w:szCs w:val="20"/>
              </w:rPr>
              <w:t>),</w:t>
            </w:r>
            <w:r w:rsidRPr="00442600">
              <w:rPr>
                <w:rFonts w:ascii="Arial" w:hAnsi="Arial" w:cs="Arial"/>
                <w:b/>
                <w:sz w:val="20"/>
                <w:szCs w:val="20"/>
              </w:rPr>
              <w:t xml:space="preserve"> wyznaczony/a do realizacji zamówienia nadzorował</w:t>
            </w:r>
            <w:r>
              <w:rPr>
                <w:rFonts w:ascii="Arial" w:hAnsi="Arial" w:cs="Arial"/>
                <w:b/>
                <w:sz w:val="20"/>
                <w:szCs w:val="20"/>
              </w:rPr>
              <w:t>/a</w:t>
            </w:r>
            <w:r w:rsidRPr="00442600">
              <w:rPr>
                <w:rFonts w:ascii="Arial" w:hAnsi="Arial" w:cs="Arial"/>
                <w:b/>
                <w:sz w:val="20"/>
                <w:szCs w:val="20"/>
              </w:rPr>
              <w:t xml:space="preserve"> niżej wymienion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442600">
              <w:rPr>
                <w:rFonts w:ascii="Arial" w:hAnsi="Arial" w:cs="Arial"/>
                <w:b/>
                <w:sz w:val="20"/>
                <w:szCs w:val="20"/>
              </w:rPr>
              <w:t xml:space="preserve"> inwestycj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44260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2B774F" w:rsidRPr="00442600" w:rsidRDefault="002B774F" w:rsidP="00143F10">
            <w:pPr>
              <w:spacing w:before="120"/>
              <w:ind w:left="601"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222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38"/>
              <w:gridCol w:w="2948"/>
              <w:gridCol w:w="2268"/>
              <w:gridCol w:w="2268"/>
            </w:tblGrid>
            <w:tr w:rsidR="002B774F" w:rsidRPr="00442600" w:rsidTr="00143F10">
              <w:trPr>
                <w:trHeight w:val="483"/>
              </w:trPr>
              <w:tc>
                <w:tcPr>
                  <w:tcW w:w="738" w:type="dxa"/>
                  <w:vAlign w:val="center"/>
                </w:tcPr>
                <w:p w:rsidR="002B774F" w:rsidRPr="00442600" w:rsidRDefault="002B774F" w:rsidP="00143F1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42600">
                    <w:rPr>
                      <w:rFonts w:ascii="Arial" w:hAnsi="Arial" w:cs="Arial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948" w:type="dxa"/>
                  <w:vAlign w:val="center"/>
                </w:tcPr>
                <w:p w:rsidR="002B774F" w:rsidRPr="00442600" w:rsidRDefault="002B774F" w:rsidP="00143F1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42600">
                    <w:rPr>
                      <w:rFonts w:ascii="Arial" w:hAnsi="Arial" w:cs="Arial"/>
                      <w:b/>
                      <w:sz w:val="18"/>
                      <w:szCs w:val="18"/>
                    </w:rPr>
                    <w:t>Nazwa inwestycji</w:t>
                  </w:r>
                </w:p>
              </w:tc>
              <w:tc>
                <w:tcPr>
                  <w:tcW w:w="2268" w:type="dxa"/>
                  <w:vAlign w:val="center"/>
                </w:tcPr>
                <w:p w:rsidR="002B774F" w:rsidRPr="00442600" w:rsidRDefault="002B774F" w:rsidP="00143F1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42600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Wartość inwestycji</w:t>
                  </w:r>
                </w:p>
                <w:p w:rsidR="002B774F" w:rsidRPr="00442600" w:rsidRDefault="002B774F" w:rsidP="00143F1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42600">
                    <w:rPr>
                      <w:rFonts w:ascii="Arial" w:hAnsi="Arial" w:cs="Arial"/>
                      <w:b/>
                      <w:sz w:val="18"/>
                      <w:szCs w:val="18"/>
                    </w:rPr>
                    <w:t>(w złotych brutto)</w:t>
                  </w:r>
                </w:p>
              </w:tc>
              <w:tc>
                <w:tcPr>
                  <w:tcW w:w="2268" w:type="dxa"/>
                  <w:vAlign w:val="center"/>
                </w:tcPr>
                <w:p w:rsidR="002B774F" w:rsidRPr="00442600" w:rsidRDefault="002B774F" w:rsidP="00143F1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42600">
                    <w:rPr>
                      <w:rFonts w:ascii="Arial" w:hAnsi="Arial" w:cs="Arial"/>
                      <w:b/>
                      <w:sz w:val="18"/>
                      <w:szCs w:val="18"/>
                    </w:rPr>
                    <w:t>Termin realizacji</w:t>
                  </w:r>
                </w:p>
              </w:tc>
            </w:tr>
            <w:tr w:rsidR="002B774F" w:rsidRPr="00442600" w:rsidTr="002B774F">
              <w:trPr>
                <w:trHeight w:val="516"/>
              </w:trPr>
              <w:tc>
                <w:tcPr>
                  <w:tcW w:w="738" w:type="dxa"/>
                  <w:vAlign w:val="center"/>
                </w:tcPr>
                <w:p w:rsidR="002B774F" w:rsidRPr="00442600" w:rsidRDefault="002B774F" w:rsidP="00143F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600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48" w:type="dxa"/>
                  <w:vAlign w:val="center"/>
                </w:tcPr>
                <w:p w:rsidR="002B774F" w:rsidRPr="00442600" w:rsidRDefault="002B774F" w:rsidP="00143F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2B774F" w:rsidRPr="00442600" w:rsidRDefault="002B774F" w:rsidP="00143F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2B774F" w:rsidRPr="00442600" w:rsidRDefault="002B774F" w:rsidP="00143F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B774F" w:rsidRPr="00442600" w:rsidTr="002B774F">
              <w:trPr>
                <w:trHeight w:val="516"/>
              </w:trPr>
              <w:tc>
                <w:tcPr>
                  <w:tcW w:w="738" w:type="dxa"/>
                  <w:vAlign w:val="center"/>
                </w:tcPr>
                <w:p w:rsidR="002B774F" w:rsidRPr="00442600" w:rsidRDefault="002B774F" w:rsidP="00143F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48" w:type="dxa"/>
                  <w:vAlign w:val="center"/>
                </w:tcPr>
                <w:p w:rsidR="002B774F" w:rsidRPr="00442600" w:rsidRDefault="002B774F" w:rsidP="00143F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2B774F" w:rsidRPr="00442600" w:rsidRDefault="002B774F" w:rsidP="00143F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2B774F" w:rsidRPr="00442600" w:rsidRDefault="002B774F" w:rsidP="00143F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B774F" w:rsidRPr="00442600" w:rsidTr="002B774F">
              <w:trPr>
                <w:trHeight w:val="459"/>
              </w:trPr>
              <w:tc>
                <w:tcPr>
                  <w:tcW w:w="738" w:type="dxa"/>
                  <w:vAlign w:val="center"/>
                </w:tcPr>
                <w:p w:rsidR="002B774F" w:rsidRPr="00442600" w:rsidRDefault="002B774F" w:rsidP="00143F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48" w:type="dxa"/>
                  <w:vAlign w:val="center"/>
                </w:tcPr>
                <w:p w:rsidR="002B774F" w:rsidRPr="00442600" w:rsidRDefault="002B774F" w:rsidP="00143F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2B774F" w:rsidRPr="00442600" w:rsidRDefault="002B774F" w:rsidP="00143F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2B774F" w:rsidRPr="00442600" w:rsidRDefault="002B774F" w:rsidP="00143F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2B774F" w:rsidRPr="00442600" w:rsidRDefault="002B774F" w:rsidP="00143F10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2B774F" w:rsidRPr="00442600" w:rsidRDefault="002B774F" w:rsidP="002B774F">
            <w:pPr>
              <w:numPr>
                <w:ilvl w:val="0"/>
                <w:numId w:val="6"/>
              </w:numPr>
              <w:spacing w:before="120" w:after="0" w:line="240" w:lineRule="auto"/>
              <w:ind w:left="601" w:right="142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W kryterium „Doświadczenie zawodowe Inspektora nadzoru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ds. robót</w:t>
            </w:r>
            <w:r w:rsidRPr="00442600">
              <w:rPr>
                <w:rFonts w:ascii="Arial" w:hAnsi="Arial" w:cs="Arial"/>
                <w:b/>
                <w:sz w:val="20"/>
                <w:szCs w:val="20"/>
              </w:rPr>
              <w:t xml:space="preserve"> hydrotechniczn</w:t>
            </w:r>
            <w:r>
              <w:rPr>
                <w:rFonts w:ascii="Arial" w:hAnsi="Arial" w:cs="Arial"/>
                <w:b/>
                <w:sz w:val="20"/>
                <w:szCs w:val="20"/>
              </w:rPr>
              <w:t>ych</w:t>
            </w:r>
            <w:r w:rsidRPr="00442600">
              <w:rPr>
                <w:rFonts w:ascii="Arial" w:hAnsi="Arial" w:cs="Arial"/>
                <w:b/>
                <w:sz w:val="20"/>
                <w:szCs w:val="20"/>
              </w:rPr>
              <w:t>” oświadczam, że osoba Pan/ Pani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44260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442600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4260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………………………………………………………………………………………. </w:t>
            </w:r>
            <w:r w:rsidRPr="00FE7861">
              <w:rPr>
                <w:rFonts w:ascii="Arial" w:hAnsi="Arial" w:cs="Arial"/>
                <w:i/>
                <w:sz w:val="20"/>
                <w:szCs w:val="20"/>
              </w:rPr>
              <w:t>(imię</w:t>
            </w:r>
            <w:r w:rsidRPr="00FE7861">
              <w:rPr>
                <w:rFonts w:ascii="Arial" w:hAnsi="Arial" w:cs="Arial"/>
                <w:i/>
                <w:sz w:val="20"/>
                <w:szCs w:val="20"/>
              </w:rPr>
              <w:br/>
              <w:t>i nazwisko),</w:t>
            </w:r>
            <w:r w:rsidRPr="00442600">
              <w:rPr>
                <w:rFonts w:ascii="Arial" w:hAnsi="Arial" w:cs="Arial"/>
                <w:b/>
                <w:sz w:val="20"/>
                <w:szCs w:val="20"/>
              </w:rPr>
              <w:t xml:space="preserve"> wyznaczony/a do realizacji zamówienia była kierownikiem robót lub inspektorem nadzoru nad niżej wymienionymi robotami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podczyszczeniowymi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pogłebiarskimi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44260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tbl>
            <w:tblPr>
              <w:tblW w:w="8222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7"/>
              <w:gridCol w:w="3544"/>
              <w:gridCol w:w="1984"/>
              <w:gridCol w:w="2127"/>
            </w:tblGrid>
            <w:tr w:rsidR="002B774F" w:rsidRPr="00442600" w:rsidTr="00143F10">
              <w:trPr>
                <w:trHeight w:val="483"/>
              </w:trPr>
              <w:tc>
                <w:tcPr>
                  <w:tcW w:w="567" w:type="dxa"/>
                  <w:vAlign w:val="center"/>
                </w:tcPr>
                <w:p w:rsidR="002B774F" w:rsidRPr="00442600" w:rsidRDefault="002B774F" w:rsidP="00143F1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42600">
                    <w:rPr>
                      <w:rFonts w:ascii="Arial" w:hAnsi="Arial" w:cs="Arial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544" w:type="dxa"/>
                  <w:vAlign w:val="center"/>
                </w:tcPr>
                <w:p w:rsidR="002B774F" w:rsidRPr="00442600" w:rsidRDefault="002B774F" w:rsidP="00143F1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4260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Nazwa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inwestycji</w:t>
                  </w:r>
                </w:p>
              </w:tc>
              <w:tc>
                <w:tcPr>
                  <w:tcW w:w="1984" w:type="dxa"/>
                  <w:vAlign w:val="center"/>
                </w:tcPr>
                <w:p w:rsidR="002B774F" w:rsidRPr="00442600" w:rsidRDefault="002B774F" w:rsidP="00143F1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4260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Wartość robót </w:t>
                  </w:r>
                  <w:r w:rsidRPr="00442600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  <w:t>(w złotych brutto)</w:t>
                  </w:r>
                </w:p>
              </w:tc>
              <w:tc>
                <w:tcPr>
                  <w:tcW w:w="2127" w:type="dxa"/>
                  <w:vAlign w:val="center"/>
                </w:tcPr>
                <w:p w:rsidR="002B774F" w:rsidRPr="00442600" w:rsidRDefault="002B774F" w:rsidP="00143F1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42600">
                    <w:rPr>
                      <w:rFonts w:ascii="Arial" w:hAnsi="Arial" w:cs="Arial"/>
                      <w:b/>
                      <w:sz w:val="18"/>
                      <w:szCs w:val="18"/>
                    </w:rPr>
                    <w:t>Pełniona funkcja</w:t>
                  </w:r>
                </w:p>
              </w:tc>
            </w:tr>
            <w:tr w:rsidR="002B774F" w:rsidRPr="00442600" w:rsidTr="00143F10">
              <w:trPr>
                <w:trHeight w:val="255"/>
              </w:trPr>
              <w:tc>
                <w:tcPr>
                  <w:tcW w:w="567" w:type="dxa"/>
                  <w:vAlign w:val="center"/>
                </w:tcPr>
                <w:p w:rsidR="002B774F" w:rsidRPr="00442600" w:rsidRDefault="002B774F" w:rsidP="00143F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600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544" w:type="dxa"/>
                  <w:vAlign w:val="center"/>
                </w:tcPr>
                <w:p w:rsidR="002B774F" w:rsidRPr="00442600" w:rsidRDefault="002B774F" w:rsidP="00143F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2B774F" w:rsidRPr="00442600" w:rsidRDefault="002B774F" w:rsidP="00143F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2B774F" w:rsidRPr="00442600" w:rsidRDefault="002B774F" w:rsidP="00143F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B774F" w:rsidRPr="00442600" w:rsidTr="00143F10">
              <w:trPr>
                <w:trHeight w:val="255"/>
              </w:trPr>
              <w:tc>
                <w:tcPr>
                  <w:tcW w:w="567" w:type="dxa"/>
                  <w:vAlign w:val="center"/>
                </w:tcPr>
                <w:p w:rsidR="002B774F" w:rsidRPr="00442600" w:rsidRDefault="002B774F" w:rsidP="00143F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600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544" w:type="dxa"/>
                  <w:vAlign w:val="center"/>
                </w:tcPr>
                <w:p w:rsidR="002B774F" w:rsidRPr="00442600" w:rsidRDefault="002B774F" w:rsidP="00143F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2B774F" w:rsidRPr="00442600" w:rsidRDefault="002B774F" w:rsidP="00143F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2B774F" w:rsidRPr="00442600" w:rsidRDefault="002B774F" w:rsidP="00143F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B774F" w:rsidRPr="00442600" w:rsidTr="00143F10">
              <w:trPr>
                <w:trHeight w:val="255"/>
              </w:trPr>
              <w:tc>
                <w:tcPr>
                  <w:tcW w:w="567" w:type="dxa"/>
                  <w:vAlign w:val="center"/>
                </w:tcPr>
                <w:p w:rsidR="002B774F" w:rsidRPr="00442600" w:rsidRDefault="002B774F" w:rsidP="00143F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600"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544" w:type="dxa"/>
                  <w:vAlign w:val="center"/>
                </w:tcPr>
                <w:p w:rsidR="002B774F" w:rsidRPr="00442600" w:rsidRDefault="002B774F" w:rsidP="00143F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2B774F" w:rsidRPr="00442600" w:rsidRDefault="002B774F" w:rsidP="00143F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2B774F" w:rsidRPr="00442600" w:rsidRDefault="002B774F" w:rsidP="00143F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B774F" w:rsidRPr="00442600" w:rsidTr="00143F10">
              <w:trPr>
                <w:trHeight w:val="255"/>
              </w:trPr>
              <w:tc>
                <w:tcPr>
                  <w:tcW w:w="567" w:type="dxa"/>
                  <w:vAlign w:val="center"/>
                </w:tcPr>
                <w:p w:rsidR="002B774F" w:rsidRPr="00442600" w:rsidRDefault="002B774F" w:rsidP="00143F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600">
                    <w:rPr>
                      <w:rFonts w:ascii="Arial" w:hAnsi="Arial" w:cs="Arial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544" w:type="dxa"/>
                  <w:vAlign w:val="center"/>
                </w:tcPr>
                <w:p w:rsidR="002B774F" w:rsidRPr="00442600" w:rsidRDefault="002B774F" w:rsidP="00143F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2B774F" w:rsidRPr="00442600" w:rsidRDefault="002B774F" w:rsidP="00143F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2B774F" w:rsidRPr="00442600" w:rsidRDefault="002B774F" w:rsidP="00143F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B774F" w:rsidRPr="00442600" w:rsidTr="00143F10">
              <w:trPr>
                <w:trHeight w:val="255"/>
              </w:trPr>
              <w:tc>
                <w:tcPr>
                  <w:tcW w:w="567" w:type="dxa"/>
                  <w:vAlign w:val="center"/>
                </w:tcPr>
                <w:p w:rsidR="002B774F" w:rsidRPr="00442600" w:rsidRDefault="002B774F" w:rsidP="00143F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600">
                    <w:rPr>
                      <w:rFonts w:ascii="Arial" w:hAnsi="Arial" w:cs="Arial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544" w:type="dxa"/>
                  <w:vAlign w:val="center"/>
                </w:tcPr>
                <w:p w:rsidR="002B774F" w:rsidRPr="00442600" w:rsidRDefault="002B774F" w:rsidP="00143F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2B774F" w:rsidRPr="00442600" w:rsidRDefault="002B774F" w:rsidP="00143F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2B774F" w:rsidRPr="00442600" w:rsidRDefault="002B774F" w:rsidP="00143F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60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2B774F" w:rsidRPr="00442600" w:rsidRDefault="002B774F" w:rsidP="00143F1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774F" w:rsidRPr="00305A8B" w:rsidTr="00143F10">
        <w:trPr>
          <w:trHeight w:val="3657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74F" w:rsidRPr="00305A8B" w:rsidRDefault="002B774F" w:rsidP="002B774F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lastRenderedPageBreak/>
              <w:t>ŁĄCZNA CENA OFERTOWA:</w:t>
            </w:r>
          </w:p>
          <w:p w:rsidR="002B774F" w:rsidRPr="00305A8B" w:rsidRDefault="002B774F" w:rsidP="00143F10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05A8B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2B774F" w:rsidRPr="00305A8B" w:rsidTr="00143F10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2B774F" w:rsidRPr="00305A8B" w:rsidRDefault="002B774F" w:rsidP="00143F10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2B774F" w:rsidRPr="00305A8B" w:rsidRDefault="002B774F" w:rsidP="00143F10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2B774F" w:rsidRPr="00305A8B" w:rsidRDefault="002B774F" w:rsidP="00143F10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774F" w:rsidRDefault="002B774F" w:rsidP="00143F10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305A8B">
              <w:rPr>
                <w:rFonts w:ascii="Arial" w:hAnsi="Arial" w:cs="Arial"/>
                <w:sz w:val="20"/>
                <w:szCs w:val="20"/>
              </w:rPr>
              <w:t>*</w:t>
            </w:r>
            <w:r w:rsidRPr="00305A8B">
              <w:rPr>
                <w:rFonts w:ascii="Arial" w:hAnsi="Arial" w:cs="Arial"/>
                <w:sz w:val="20"/>
                <w:szCs w:val="20"/>
              </w:rPr>
              <w:tab/>
            </w: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305A8B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305A8B">
              <w:rPr>
                <w:rFonts w:ascii="Arial" w:hAnsi="Arial" w:cs="Arial"/>
                <w:bCs/>
                <w:sz w:val="20"/>
                <w:szCs w:val="20"/>
              </w:rPr>
              <w:t>mówienia zgodnie z niniejszą SIWZ (wynikająca z formularza cenoweg</w:t>
            </w:r>
            <w:r w:rsidRPr="00305A8B">
              <w:rPr>
                <w:rFonts w:ascii="Arial" w:hAnsi="Arial" w:cs="Arial"/>
                <w:sz w:val="20"/>
                <w:szCs w:val="20"/>
              </w:rPr>
              <w:t>o).</w:t>
            </w:r>
          </w:p>
          <w:p w:rsidR="002B774F" w:rsidRPr="00305A8B" w:rsidRDefault="002B774F" w:rsidP="00143F10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74F" w:rsidRPr="003C7140" w:rsidTr="00143F10">
        <w:trPr>
          <w:trHeight w:val="3888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2B774F" w:rsidRPr="00305A8B" w:rsidRDefault="002B774F" w:rsidP="002B774F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OŚWIADCZENIA:</w:t>
            </w:r>
          </w:p>
          <w:p w:rsidR="002B774F" w:rsidRPr="00305A8B" w:rsidRDefault="002B774F" w:rsidP="002B774F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305A8B">
              <w:rPr>
                <w:sz w:val="20"/>
                <w:szCs w:val="20"/>
              </w:rPr>
              <w:t>zamówienie zostanie zrealizowane w terminach określonych w SIWZ oraz ze wzorze umowy;</w:t>
            </w:r>
          </w:p>
          <w:p w:rsidR="002B774F" w:rsidRPr="00305A8B" w:rsidRDefault="002B774F" w:rsidP="002B774F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305A8B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2B774F" w:rsidRPr="00B07EEE" w:rsidRDefault="002B774F" w:rsidP="002B774F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2B774F" w:rsidRPr="00B07EEE" w:rsidRDefault="002B774F" w:rsidP="002B774F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 xml:space="preserve">uważamy się za związanych niniejszą ofertą na okres </w:t>
            </w:r>
            <w:r w:rsidRPr="00377BF2">
              <w:rPr>
                <w:b/>
                <w:sz w:val="20"/>
                <w:szCs w:val="20"/>
              </w:rPr>
              <w:t>60 dni</w:t>
            </w:r>
            <w:r w:rsidRPr="00B07EEE">
              <w:rPr>
                <w:sz w:val="20"/>
                <w:szCs w:val="20"/>
              </w:rPr>
              <w:t xml:space="preserve"> licząc od dnia otwarcia ofert (włącznie z tym dniem);</w:t>
            </w:r>
          </w:p>
          <w:p w:rsidR="002B774F" w:rsidRPr="003C7140" w:rsidRDefault="002B774F" w:rsidP="002B774F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(na zasadach opisanych we wzorze umowy) w terminie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30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dni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od daty </w:t>
            </w:r>
            <w:r>
              <w:rPr>
                <w:rFonts w:ascii="Arial" w:hAnsi="Arial" w:cs="Arial"/>
                <w:sz w:val="20"/>
                <w:szCs w:val="20"/>
              </w:rPr>
              <w:t xml:space="preserve">doręczenia prawidłowo </w:t>
            </w:r>
            <w:r w:rsidRPr="003C7140">
              <w:rPr>
                <w:rFonts w:ascii="Arial" w:hAnsi="Arial" w:cs="Arial"/>
                <w:sz w:val="20"/>
                <w:szCs w:val="20"/>
              </w:rPr>
              <w:t>wystawionej faktury;</w:t>
            </w:r>
          </w:p>
          <w:p w:rsidR="002B774F" w:rsidRPr="003C7140" w:rsidRDefault="002B774F" w:rsidP="002B774F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8 000,00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PLN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osiem tysięcy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złotych</w:t>
            </w:r>
            <w:r w:rsidRPr="003C7140">
              <w:rPr>
                <w:rFonts w:ascii="Arial" w:hAnsi="Arial" w:cs="Arial"/>
                <w:sz w:val="20"/>
                <w:szCs w:val="20"/>
              </w:rPr>
              <w:t>), zostało wniesione w dniu ......................................................, w formie: …..……...........................;</w:t>
            </w:r>
          </w:p>
          <w:p w:rsidR="002B774F" w:rsidRPr="00436DAA" w:rsidRDefault="002B774F" w:rsidP="002B774F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prosimy o zwrot wadium (wniesionego w pieniądzu), na zasadach określonych w art. 46 ustawy PZP, na następujący 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nazwa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IBAN (IBAN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2B774F" w:rsidRPr="003C7140" w:rsidTr="00143F10">
        <w:trPr>
          <w:trHeight w:val="2185"/>
        </w:trPr>
        <w:tc>
          <w:tcPr>
            <w:tcW w:w="9214" w:type="dxa"/>
            <w:gridSpan w:val="2"/>
            <w:vAlign w:val="center"/>
          </w:tcPr>
          <w:p w:rsidR="002B774F" w:rsidRPr="003C7140" w:rsidRDefault="002B774F" w:rsidP="002B774F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2B774F" w:rsidRPr="003C7140" w:rsidRDefault="002B774F" w:rsidP="002B774F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2B774F" w:rsidRPr="004C52D2" w:rsidRDefault="002B774F" w:rsidP="002B774F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2B774F" w:rsidRPr="003C7140" w:rsidRDefault="002B774F" w:rsidP="002B774F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2B774F" w:rsidRPr="003C7140" w:rsidRDefault="002B774F" w:rsidP="00143F10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2B774F" w:rsidRPr="003C7140" w:rsidTr="00143F10">
        <w:trPr>
          <w:trHeight w:val="1980"/>
        </w:trPr>
        <w:tc>
          <w:tcPr>
            <w:tcW w:w="9214" w:type="dxa"/>
            <w:gridSpan w:val="2"/>
            <w:vAlign w:val="center"/>
          </w:tcPr>
          <w:p w:rsidR="002B774F" w:rsidRPr="003C7140" w:rsidRDefault="002B774F" w:rsidP="002B774F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2B774F" w:rsidRPr="003C7140" w:rsidRDefault="002B774F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2B774F" w:rsidRPr="003C7140" w:rsidRDefault="002B774F" w:rsidP="002B774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B774F" w:rsidRPr="003C7140" w:rsidRDefault="002B774F" w:rsidP="002B774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B774F" w:rsidRPr="003C7140" w:rsidRDefault="002B774F" w:rsidP="002B774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B774F" w:rsidRPr="006E3D5A" w:rsidRDefault="002B774F" w:rsidP="002B774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2B774F" w:rsidRPr="003C7140" w:rsidTr="00143F10">
        <w:trPr>
          <w:trHeight w:val="2261"/>
        </w:trPr>
        <w:tc>
          <w:tcPr>
            <w:tcW w:w="9214" w:type="dxa"/>
            <w:gridSpan w:val="2"/>
            <w:vAlign w:val="center"/>
          </w:tcPr>
          <w:p w:rsidR="002B774F" w:rsidRPr="003C7140" w:rsidRDefault="002B774F" w:rsidP="002B774F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2B774F" w:rsidRPr="003C7140" w:rsidRDefault="002B774F" w:rsidP="00143F1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2B774F" w:rsidRDefault="002B774F" w:rsidP="002B774F">
            <w:pPr>
              <w:pStyle w:val="Annexetitre"/>
              <w:numPr>
                <w:ilvl w:val="0"/>
                <w:numId w:val="5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4C52D2">
              <w:rPr>
                <w:rFonts w:ascii="Arial" w:hAnsi="Arial" w:cs="Arial"/>
                <w:b w:val="0"/>
                <w:caps/>
                <w:sz w:val="20"/>
                <w:szCs w:val="20"/>
                <w:u w:val="none"/>
              </w:rPr>
              <w:t>f</w:t>
            </w:r>
            <w:r w:rsidRPr="004C52D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ormularz jednolitego europejskiego dokumentu zamówienia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(JEDZ);</w:t>
            </w:r>
          </w:p>
          <w:p w:rsidR="002B774F" w:rsidRPr="006720FF" w:rsidRDefault="002B774F" w:rsidP="002B774F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B774F" w:rsidRPr="003C7140" w:rsidRDefault="002B774F" w:rsidP="002B774F">
            <w:pPr>
              <w:numPr>
                <w:ilvl w:val="0"/>
                <w:numId w:val="5"/>
              </w:numPr>
              <w:spacing w:after="40" w:line="240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B774F" w:rsidRPr="003C7140" w:rsidRDefault="002B774F" w:rsidP="00143F10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2B774F" w:rsidRPr="003C7140" w:rsidTr="00143F10">
        <w:trPr>
          <w:trHeight w:val="1677"/>
        </w:trPr>
        <w:tc>
          <w:tcPr>
            <w:tcW w:w="4500" w:type="dxa"/>
            <w:vAlign w:val="bottom"/>
          </w:tcPr>
          <w:p w:rsidR="002B774F" w:rsidRPr="003C7140" w:rsidRDefault="002B774F" w:rsidP="00143F10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2B774F" w:rsidRPr="003C7140" w:rsidRDefault="002B774F" w:rsidP="00143F10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2B774F" w:rsidRPr="003C7140" w:rsidRDefault="002B774F" w:rsidP="00143F10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2B774F" w:rsidRPr="003C7140" w:rsidRDefault="002B774F" w:rsidP="00143F10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88006D" w:rsidRDefault="0088006D"/>
    <w:sectPr w:rsidR="0088006D" w:rsidSect="00880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37C" w:rsidRDefault="003241F0">
      <w:pPr>
        <w:spacing w:after="0" w:line="240" w:lineRule="auto"/>
      </w:pPr>
      <w:r>
        <w:separator/>
      </w:r>
    </w:p>
  </w:endnote>
  <w:endnote w:type="continuationSeparator" w:id="0">
    <w:p w:rsidR="00CC737C" w:rsidRDefault="0032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37C" w:rsidRDefault="003241F0">
      <w:pPr>
        <w:spacing w:after="0" w:line="240" w:lineRule="auto"/>
      </w:pPr>
      <w:r>
        <w:separator/>
      </w:r>
    </w:p>
  </w:footnote>
  <w:footnote w:type="continuationSeparator" w:id="0">
    <w:p w:rsidR="00CC737C" w:rsidRDefault="003241F0">
      <w:pPr>
        <w:spacing w:after="0" w:line="240" w:lineRule="auto"/>
      </w:pPr>
      <w:r>
        <w:continuationSeparator/>
      </w:r>
    </w:p>
  </w:footnote>
  <w:footnote w:id="1">
    <w:p w:rsidR="003241F0" w:rsidRPr="008D6A00" w:rsidRDefault="003241F0" w:rsidP="003241F0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241F0" w:rsidRPr="008D6A00" w:rsidRDefault="003241F0" w:rsidP="003241F0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241F0" w:rsidRPr="008D6A00" w:rsidRDefault="003241F0" w:rsidP="003241F0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241F0" w:rsidRPr="003B6373" w:rsidRDefault="003241F0" w:rsidP="003241F0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8D6A00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95227"/>
    <w:multiLevelType w:val="hybridMultilevel"/>
    <w:tmpl w:val="8E106D0A"/>
    <w:lvl w:ilvl="0" w:tplc="92F439E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774F"/>
    <w:rsid w:val="00004A71"/>
    <w:rsid w:val="002B774F"/>
    <w:rsid w:val="003241F0"/>
    <w:rsid w:val="00377BF2"/>
    <w:rsid w:val="003F50D1"/>
    <w:rsid w:val="0088006D"/>
    <w:rsid w:val="00B11DDC"/>
    <w:rsid w:val="00CC737C"/>
    <w:rsid w:val="00D43C03"/>
    <w:rsid w:val="00E4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2B774F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774F"/>
    <w:rPr>
      <w:rFonts w:ascii="Arial" w:eastAsia="Times New Roman" w:hAnsi="Arial" w:cs="Arial"/>
      <w:sz w:val="18"/>
      <w:szCs w:val="24"/>
    </w:rPr>
  </w:style>
  <w:style w:type="paragraph" w:styleId="Tekstprzypisudolnego">
    <w:name w:val="footnote text"/>
    <w:basedOn w:val="Normalny"/>
    <w:link w:val="TekstprzypisudolnegoZnak"/>
    <w:rsid w:val="002B7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774F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List Paragraph1,BulletC"/>
    <w:basedOn w:val="Normalny"/>
    <w:uiPriority w:val="34"/>
    <w:qFormat/>
    <w:rsid w:val="002B774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nexetitre">
    <w:name w:val="Annexe titre"/>
    <w:basedOn w:val="Normalny"/>
    <w:next w:val="Normalny"/>
    <w:rsid w:val="002B774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Odwoanieprzypisudolnego">
    <w:name w:val="footnote reference"/>
    <w:basedOn w:val="Domylnaczcionkaakapitu"/>
    <w:rsid w:val="003241F0"/>
    <w:rPr>
      <w:vertAlign w:val="superscript"/>
    </w:rPr>
  </w:style>
  <w:style w:type="character" w:customStyle="1" w:styleId="DeltaViewInsertion">
    <w:name w:val="DeltaView Insertion"/>
    <w:rsid w:val="003241F0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915</Words>
  <Characters>5494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achudzik</cp:lastModifiedBy>
  <cp:revision>7</cp:revision>
  <cp:lastPrinted>2017-01-05T10:02:00Z</cp:lastPrinted>
  <dcterms:created xsi:type="dcterms:W3CDTF">2016-11-15T22:12:00Z</dcterms:created>
  <dcterms:modified xsi:type="dcterms:W3CDTF">2017-01-05T10:02:00Z</dcterms:modified>
</cp:coreProperties>
</file>