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43884" w:rsidRPr="003C7140" w:rsidTr="0042158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543884" w:rsidRPr="003C7140" w:rsidRDefault="00543884" w:rsidP="0042158E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543884" w:rsidRPr="003C7140" w:rsidTr="0042158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43884" w:rsidRPr="003C7140" w:rsidRDefault="00543884" w:rsidP="0042158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43884" w:rsidRPr="003C7140" w:rsidRDefault="00543884" w:rsidP="0054388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543884" w:rsidRPr="003C7140" w:rsidTr="0042158E">
        <w:trPr>
          <w:trHeight w:val="334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43884" w:rsidRPr="003C7140" w:rsidRDefault="00543884" w:rsidP="0042158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543884" w:rsidRPr="003C7140" w:rsidRDefault="00543884" w:rsidP="0042158E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543884" w:rsidRPr="003C7140" w:rsidRDefault="00543884" w:rsidP="0042158E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543884" w:rsidRPr="003C7140" w:rsidRDefault="00543884" w:rsidP="0042158E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543884" w:rsidRPr="003C7140" w:rsidRDefault="00543884" w:rsidP="0042158E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543884" w:rsidRPr="001E16D0" w:rsidRDefault="00543884" w:rsidP="0042158E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543884" w:rsidRDefault="00543884" w:rsidP="005438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,,</w:t>
            </w:r>
            <w:r w:rsidRPr="00543884">
              <w:rPr>
                <w:rFonts w:ascii="Arial" w:hAnsi="Arial" w:cs="Arial"/>
                <w:b/>
                <w:sz w:val="20"/>
                <w:szCs w:val="20"/>
              </w:rPr>
              <w:t xml:space="preserve">Wykonanie inspekcji remontowej R3 oraz okresowych prac serwisowych na samolocie L410 </w:t>
            </w:r>
            <w:proofErr w:type="spellStart"/>
            <w:r w:rsidRPr="00543884">
              <w:rPr>
                <w:rFonts w:ascii="Arial" w:hAnsi="Arial" w:cs="Arial"/>
                <w:b/>
                <w:sz w:val="20"/>
                <w:szCs w:val="20"/>
              </w:rPr>
              <w:t>UVP-</w:t>
            </w:r>
            <w:r w:rsidR="0042158E"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Pr="00543884">
              <w:rPr>
                <w:rFonts w:ascii="Arial" w:hAnsi="Arial" w:cs="Arial"/>
                <w:b/>
                <w:sz w:val="20"/>
                <w:szCs w:val="20"/>
              </w:rPr>
              <w:t>LW</w:t>
            </w:r>
            <w:proofErr w:type="spellEnd"/>
            <w:r w:rsidRPr="005438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43884">
              <w:rPr>
                <w:rFonts w:ascii="Arial" w:hAnsi="Arial" w:cs="Arial"/>
                <w:b/>
                <w:sz w:val="20"/>
                <w:szCs w:val="20"/>
              </w:rPr>
              <w:t>Turbolet</w:t>
            </w:r>
            <w:proofErr w:type="spellEnd"/>
            <w:r w:rsidRPr="005438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543884" w:rsidRPr="00543884" w:rsidRDefault="00543884" w:rsidP="0054388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3884" w:rsidRDefault="00543884" w:rsidP="00421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20/18</w:t>
            </w:r>
          </w:p>
        </w:tc>
      </w:tr>
      <w:tr w:rsidR="00543884" w:rsidRPr="003C7140" w:rsidTr="0042158E">
        <w:trPr>
          <w:trHeight w:val="4934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543884" w:rsidRPr="00BE2520" w:rsidRDefault="00543884" w:rsidP="00543884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543884" w:rsidRPr="003C7140" w:rsidRDefault="00543884" w:rsidP="0042158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543884" w:rsidRDefault="00543884" w:rsidP="0042158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543884" w:rsidRPr="003C7140" w:rsidRDefault="00543884" w:rsidP="0042158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543884" w:rsidRDefault="00543884" w:rsidP="0042158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543884" w:rsidRDefault="00543884" w:rsidP="0042158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543884" w:rsidRDefault="00543884" w:rsidP="0042158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543884" w:rsidRPr="003C7140" w:rsidRDefault="00543884" w:rsidP="0042158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3884" w:rsidRDefault="00543884" w:rsidP="0042158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543884" w:rsidRPr="003C7140" w:rsidRDefault="00543884" w:rsidP="0042158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3884" w:rsidRDefault="00543884" w:rsidP="0042158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543884" w:rsidRPr="003C7140" w:rsidRDefault="00543884" w:rsidP="0042158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543884" w:rsidRPr="003C7140" w:rsidRDefault="00543884" w:rsidP="0042158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543884" w:rsidRDefault="00543884" w:rsidP="0042158E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543884" w:rsidRPr="006E3D5A" w:rsidRDefault="00543884" w:rsidP="0042158E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543884" w:rsidRPr="005C78EA" w:rsidTr="0042158E">
        <w:trPr>
          <w:trHeight w:val="113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84" w:rsidRPr="00C91DBF" w:rsidRDefault="00543884" w:rsidP="00C91DBF">
            <w:pPr>
              <w:numPr>
                <w:ilvl w:val="0"/>
                <w:numId w:val="4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3BD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543884" w:rsidRPr="00543884" w:rsidRDefault="00543884" w:rsidP="00543884">
            <w:pPr>
              <w:suppressAutoHyphens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884">
              <w:rPr>
                <w:rFonts w:ascii="Arial" w:hAnsi="Arial" w:cs="Arial"/>
                <w:b/>
                <w:sz w:val="20"/>
                <w:szCs w:val="20"/>
              </w:rPr>
              <w:t>Przeprowadzenie prac w ramach okresowego, 10-letniego przeglądu remontowego R3 płatowca, nadanie nowych resursów kalendarzowych zabudowanym na samolocie agregatom poprzez ich przegląd remontowy lub wymianę, remont agregatów silnika GE M601E, wykonanie biuletynu lotniczego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3884">
              <w:rPr>
                <w:rFonts w:ascii="Arial" w:hAnsi="Arial" w:cs="Arial"/>
                <w:b/>
                <w:sz w:val="20"/>
                <w:szCs w:val="20"/>
              </w:rPr>
              <w:t>nr Do-L410-1229.2, prac 300-godzinnych na silnikach, prac okresowych na śmigłach oraz ważenia samolotu</w:t>
            </w:r>
            <w:r w:rsidRPr="0054388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3884" w:rsidRPr="005C78EA" w:rsidRDefault="00543884" w:rsidP="0042158E">
            <w:pPr>
              <w:ind w:left="318" w:right="142"/>
              <w:jc w:val="both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543884" w:rsidRPr="00105C17" w:rsidRDefault="00543884" w:rsidP="00C91DBF">
            <w:pPr>
              <w:numPr>
                <w:ilvl w:val="0"/>
                <w:numId w:val="6"/>
              </w:numPr>
              <w:ind w:left="176" w:right="142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C17">
              <w:rPr>
                <w:rFonts w:ascii="Arial" w:hAnsi="Arial" w:cs="Arial"/>
                <w:b/>
                <w:sz w:val="20"/>
                <w:szCs w:val="20"/>
              </w:rPr>
              <w:t>W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Termin wykonania</w:t>
            </w:r>
            <w:r w:rsidRPr="00105C17">
              <w:rPr>
                <w:rFonts w:ascii="Arial" w:hAnsi="Arial" w:cs="Arial"/>
                <w:b/>
                <w:sz w:val="20"/>
                <w:szCs w:val="20"/>
              </w:rPr>
              <w:t xml:space="preserve">” oświadczam, że </w:t>
            </w:r>
            <w:r w:rsidR="00811598">
              <w:rPr>
                <w:rFonts w:ascii="Arial" w:hAnsi="Arial" w:cs="Arial"/>
                <w:b/>
                <w:sz w:val="20"/>
                <w:szCs w:val="20"/>
              </w:rPr>
              <w:t>przedmiot zamówienia wykonam w terminie …………… tygodni.*</w:t>
            </w:r>
            <w:r w:rsidRPr="00105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3884" w:rsidRPr="005C78EA" w:rsidRDefault="00543884" w:rsidP="00C91DBF">
            <w:pPr>
              <w:ind w:left="176" w:right="142" w:hanging="176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43884" w:rsidRPr="005C78EA" w:rsidRDefault="00543884" w:rsidP="00811598">
            <w:p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72792C" w:rsidRPr="00310136" w:rsidRDefault="00543884" w:rsidP="00310136">
            <w:pPr>
              <w:ind w:left="176" w:hanging="176"/>
              <w:jc w:val="both"/>
              <w:rPr>
                <w:rFonts w:ascii="Arial" w:hAnsi="Arial" w:cs="Arial"/>
                <w:noProof/>
              </w:rPr>
            </w:pPr>
            <w:r w:rsidRPr="004E289B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4E289B">
              <w:rPr>
                <w:rFonts w:ascii="Arial" w:hAnsi="Arial" w:cs="Arial"/>
                <w:sz w:val="16"/>
                <w:szCs w:val="16"/>
              </w:rPr>
              <w:t xml:space="preserve"> należy wykazać </w:t>
            </w:r>
            <w:r w:rsidR="00C91DBF">
              <w:rPr>
                <w:rFonts w:ascii="Arial" w:hAnsi="Arial" w:cs="Arial"/>
                <w:sz w:val="16"/>
                <w:szCs w:val="16"/>
              </w:rPr>
              <w:t xml:space="preserve">liczbę tygodni, która może wynosić </w:t>
            </w:r>
            <w:proofErr w:type="spellStart"/>
            <w:r w:rsidR="00C91DBF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="00C91DB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2792C">
              <w:rPr>
                <w:rFonts w:ascii="Arial" w:hAnsi="Arial" w:cs="Arial"/>
                <w:sz w:val="16"/>
                <w:szCs w:val="16"/>
              </w:rPr>
              <w:t>:</w:t>
            </w:r>
            <w:r w:rsidR="00C91DBF" w:rsidRPr="00C91DBF">
              <w:rPr>
                <w:rStyle w:val="CharacterStyle2"/>
                <w:b/>
                <w:bCs/>
                <w:color w:val="000000"/>
                <w:sz w:val="16"/>
                <w:szCs w:val="16"/>
              </w:rPr>
              <w:t>14 tygodni albo 12 tygodni albo 10 tygodni</w:t>
            </w:r>
            <w:r w:rsidR="00C91DBF" w:rsidRPr="00310136">
              <w:rPr>
                <w:rStyle w:val="CharacterStyle2"/>
                <w:bCs/>
                <w:color w:val="000000"/>
                <w:sz w:val="16"/>
                <w:szCs w:val="16"/>
              </w:rPr>
              <w:t>.</w:t>
            </w:r>
            <w:r w:rsidR="00310136" w:rsidRPr="00310136">
              <w:rPr>
                <w:rFonts w:ascii="Arial" w:hAnsi="Arial" w:cs="Arial"/>
                <w:noProof/>
                <w:sz w:val="16"/>
                <w:szCs w:val="16"/>
              </w:rPr>
              <w:t xml:space="preserve"> Termin wykonania liczony jest od daty od daty dostarczenia przez zamawiajaćego samolotu do siedziby Wykonawcy i protokolarnego przekazania samolotu przez Zamawiajacego</w:t>
            </w:r>
            <w:r w:rsidR="00310136" w:rsidRPr="00310136">
              <w:rPr>
                <w:rFonts w:ascii="Arial" w:hAnsi="Arial" w:cs="Arial"/>
                <w:i/>
                <w:noProof/>
                <w:sz w:val="16"/>
                <w:szCs w:val="16"/>
              </w:rPr>
              <w:t>.</w:t>
            </w:r>
          </w:p>
          <w:p w:rsidR="00543884" w:rsidRDefault="00543884" w:rsidP="005457B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92C" w:rsidRPr="005C78EA" w:rsidRDefault="0072792C" w:rsidP="0042158E">
            <w:pPr>
              <w:ind w:left="176" w:hanging="176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43884" w:rsidRPr="00305A8B" w:rsidTr="00A8398F">
        <w:trPr>
          <w:trHeight w:val="665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884" w:rsidRPr="00305A8B" w:rsidRDefault="00543884" w:rsidP="00543884">
            <w:pPr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543884" w:rsidRDefault="00543884" w:rsidP="0042158E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543884" w:rsidRPr="00305A8B" w:rsidRDefault="00543884" w:rsidP="0042158E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2"/>
              <w:gridCol w:w="4701"/>
            </w:tblGrid>
            <w:tr w:rsidR="00543884" w:rsidRPr="00305A8B" w:rsidTr="0042158E">
              <w:trPr>
                <w:trHeight w:val="684"/>
              </w:trPr>
              <w:tc>
                <w:tcPr>
                  <w:tcW w:w="4282" w:type="dxa"/>
                  <w:shd w:val="clear" w:color="auto" w:fill="BFBFBF"/>
                  <w:vAlign w:val="center"/>
                </w:tcPr>
                <w:p w:rsidR="00543884" w:rsidRPr="00305A8B" w:rsidRDefault="00543884" w:rsidP="0042158E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</w:t>
                  </w:r>
                  <w:r w:rsidR="0081159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NETTO </w:t>
                  </w:r>
                </w:p>
              </w:tc>
              <w:tc>
                <w:tcPr>
                  <w:tcW w:w="4701" w:type="dxa"/>
                  <w:vAlign w:val="center"/>
                </w:tcPr>
                <w:p w:rsidR="00543884" w:rsidRDefault="00811598" w:rsidP="0042158E">
                  <w:pPr>
                    <w:spacing w:after="40"/>
                    <w:contextualSpacing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……………………………………….. EURO</w:t>
                  </w:r>
                  <w:r w:rsidR="00543884" w:rsidRPr="003979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43884" w:rsidRPr="00305A8B" w:rsidRDefault="00543884" w:rsidP="0042158E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3884" w:rsidRDefault="00543884" w:rsidP="0042158E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8398F" w:rsidRDefault="00A8398F" w:rsidP="00A8398F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398F" w:rsidRPr="009A3B69" w:rsidRDefault="00A8398F" w:rsidP="00A8398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B69">
              <w:rPr>
                <w:rFonts w:ascii="Arial" w:hAnsi="Arial" w:cs="Arial"/>
                <w:b/>
                <w:sz w:val="20"/>
                <w:szCs w:val="20"/>
              </w:rPr>
              <w:t>Jednocześnie oświadczam, że</w:t>
            </w:r>
            <w:r w:rsidRPr="009A3B69">
              <w:rPr>
                <w:rFonts w:ascii="Arial" w:hAnsi="Arial" w:cs="Arial"/>
                <w:sz w:val="20"/>
                <w:szCs w:val="20"/>
              </w:rPr>
              <w:t xml:space="preserve"> wybór mojej oferty </w:t>
            </w:r>
            <w:r w:rsidRPr="009A3B69">
              <w:rPr>
                <w:rFonts w:ascii="Arial" w:hAnsi="Arial" w:cs="Arial"/>
                <w:b/>
                <w:sz w:val="20"/>
                <w:szCs w:val="20"/>
              </w:rPr>
              <w:t>nie będzie/będzie</w:t>
            </w:r>
            <w:r w:rsidRPr="009A3B69">
              <w:rPr>
                <w:rFonts w:ascii="Arial" w:hAnsi="Arial" w:cs="Arial"/>
                <w:sz w:val="20"/>
                <w:szCs w:val="20"/>
              </w:rPr>
              <w:t xml:space="preserve">* prowadził do powstania </w:t>
            </w:r>
            <w:r w:rsidRPr="009A3B69">
              <w:rPr>
                <w:rFonts w:ascii="Arial" w:hAnsi="Arial" w:cs="Arial"/>
                <w:sz w:val="20"/>
                <w:szCs w:val="20"/>
              </w:rPr>
              <w:br/>
            </w:r>
            <w:r w:rsidRPr="009A3B69">
              <w:rPr>
                <w:rFonts w:ascii="Arial" w:hAnsi="Arial" w:cs="Arial"/>
                <w:b/>
                <w:sz w:val="20"/>
                <w:szCs w:val="20"/>
                <w:u w:val="single"/>
              </w:rPr>
              <w:t>u Zamawiającego obowiązku podatkowego**</w:t>
            </w:r>
            <w:r w:rsidRPr="009A3B69">
              <w:rPr>
                <w:rFonts w:ascii="Arial" w:hAnsi="Arial" w:cs="Arial"/>
                <w:sz w:val="20"/>
                <w:szCs w:val="20"/>
              </w:rPr>
              <w:t xml:space="preserve"> zgodnie z </w:t>
            </w:r>
            <w:r>
              <w:rPr>
                <w:rFonts w:ascii="Arial" w:hAnsi="Arial" w:cs="Arial"/>
                <w:sz w:val="20"/>
                <w:szCs w:val="20"/>
              </w:rPr>
              <w:t xml:space="preserve">przepisami o podatku od towarów </w:t>
            </w:r>
            <w:r w:rsidRPr="009A3B69">
              <w:rPr>
                <w:rFonts w:ascii="Arial" w:hAnsi="Arial" w:cs="Arial"/>
                <w:sz w:val="20"/>
                <w:szCs w:val="20"/>
              </w:rPr>
              <w:t xml:space="preserve">i usług, w zakresie: </w:t>
            </w:r>
          </w:p>
          <w:p w:rsidR="00A8398F" w:rsidRPr="009A3B69" w:rsidRDefault="00A8398F" w:rsidP="00A8398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69">
              <w:rPr>
                <w:rFonts w:ascii="Arial" w:hAnsi="Arial" w:cs="Arial"/>
                <w:b/>
                <w:sz w:val="20"/>
                <w:szCs w:val="20"/>
              </w:rPr>
              <w:t>(poniżej należy wskazać nazwę (rodzaj) towaru lub usługi, których dostawa lub świadczenie będzie prowadzić do powstania takiego obowiązku podatkowego - wskazać nazwę, która znajdzie się później na fakturze.</w:t>
            </w:r>
          </w:p>
          <w:p w:rsidR="00A8398F" w:rsidRPr="009A3B69" w:rsidRDefault="00A8398F" w:rsidP="00A8398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69">
              <w:rPr>
                <w:rFonts w:ascii="Arial" w:hAnsi="Arial" w:cs="Arial"/>
                <w:b/>
                <w:sz w:val="20"/>
                <w:szCs w:val="20"/>
              </w:rPr>
              <w:t>Należy wskazać wartości tego towaru lub usług bez kwoty podatku)</w:t>
            </w:r>
          </w:p>
          <w:p w:rsidR="00A8398F" w:rsidRPr="009A3B69" w:rsidRDefault="00A8398F" w:rsidP="00A83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3B6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  <w:r w:rsidR="0042158E">
              <w:rPr>
                <w:rFonts w:ascii="Arial" w:hAnsi="Arial" w:cs="Arial"/>
                <w:sz w:val="20"/>
                <w:szCs w:val="20"/>
              </w:rPr>
              <w:t>...... o wartości ……………...….. Euro</w:t>
            </w:r>
            <w:r w:rsidRPr="009A3B69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:rsidR="00A8398F" w:rsidRPr="009A3B69" w:rsidRDefault="00A8398F" w:rsidP="00A839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3B6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  <w:r w:rsidR="0042158E">
              <w:rPr>
                <w:rFonts w:ascii="Arial" w:hAnsi="Arial" w:cs="Arial"/>
                <w:sz w:val="20"/>
                <w:szCs w:val="20"/>
              </w:rPr>
              <w:t>...... o wartości ……………...….. Euro</w:t>
            </w:r>
            <w:r w:rsidRPr="009A3B69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:rsidR="00A8398F" w:rsidRPr="009A3B69" w:rsidRDefault="00A8398F" w:rsidP="00A8398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398F" w:rsidRPr="009A3B69" w:rsidRDefault="00A8398F" w:rsidP="00A8398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B69">
              <w:rPr>
                <w:rFonts w:ascii="Arial" w:hAnsi="Arial" w:cs="Arial"/>
                <w:sz w:val="20"/>
                <w:szCs w:val="20"/>
              </w:rPr>
              <w:t>* niepotrzebne skreślić</w:t>
            </w:r>
          </w:p>
          <w:p w:rsidR="00A8398F" w:rsidRPr="00A8398F" w:rsidRDefault="00A8398F" w:rsidP="00A8398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B69">
              <w:rPr>
                <w:rFonts w:ascii="Arial" w:hAnsi="Arial" w:cs="Arial"/>
                <w:sz w:val="20"/>
                <w:szCs w:val="20"/>
              </w:rPr>
              <w:t xml:space="preserve">**(Powstanie obowiązku podatkowego u Zamawiającego wynika z okoliczności: </w:t>
            </w:r>
            <w:proofErr w:type="spellStart"/>
            <w:r w:rsidRPr="009A3B69">
              <w:rPr>
                <w:rFonts w:ascii="Arial" w:hAnsi="Arial" w:cs="Arial"/>
                <w:b/>
                <w:sz w:val="20"/>
                <w:szCs w:val="20"/>
              </w:rPr>
              <w:t>wewnątrzwspólnotowego</w:t>
            </w:r>
            <w:proofErr w:type="spellEnd"/>
            <w:r w:rsidRPr="009A3B69">
              <w:rPr>
                <w:rFonts w:ascii="Arial" w:hAnsi="Arial" w:cs="Arial"/>
                <w:b/>
                <w:sz w:val="20"/>
                <w:szCs w:val="20"/>
              </w:rPr>
              <w:t xml:space="preserve"> nabycia towarów, importu usług lub towarów, mechanizmu odwróconego obciążenia podatkiem VAT).</w:t>
            </w:r>
          </w:p>
          <w:p w:rsidR="00A8398F" w:rsidRDefault="00A8398F" w:rsidP="0042158E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3884" w:rsidRPr="003C7140" w:rsidTr="0042158E">
        <w:trPr>
          <w:trHeight w:val="388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43884" w:rsidRPr="00BE2520" w:rsidRDefault="00543884" w:rsidP="00543884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543884" w:rsidRPr="00A8398F" w:rsidRDefault="00543884" w:rsidP="00A839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A8398F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543884" w:rsidRPr="00B07EEE" w:rsidRDefault="00543884" w:rsidP="0054388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</w:t>
            </w:r>
            <w:r w:rsidR="00A8398F">
              <w:rPr>
                <w:sz w:val="20"/>
                <w:szCs w:val="20"/>
              </w:rPr>
              <w:t xml:space="preserve"> (kontraktu)</w:t>
            </w:r>
            <w:r w:rsidRPr="00B07EEE">
              <w:rPr>
                <w:sz w:val="20"/>
                <w:szCs w:val="20"/>
              </w:rPr>
              <w:t xml:space="preserve"> i nie wnosimy do nich zastrzeżeń oraz przyjmujemy warunki w nich zawarte;</w:t>
            </w:r>
          </w:p>
          <w:p w:rsidR="00543884" w:rsidRPr="00B07EEE" w:rsidRDefault="00543884" w:rsidP="0054388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 w:rsidRPr="00696399">
              <w:rPr>
                <w:b/>
                <w:sz w:val="20"/>
                <w:szCs w:val="20"/>
              </w:rPr>
              <w:t>60</w:t>
            </w:r>
            <w:r w:rsidRPr="006C3081">
              <w:rPr>
                <w:b/>
                <w:sz w:val="20"/>
                <w:szCs w:val="20"/>
              </w:rPr>
              <w:t xml:space="preserve">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543884" w:rsidRPr="00216C91" w:rsidRDefault="00543884" w:rsidP="0054388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>akceptujemy, iż zapłata za zrealizowanie zamówi</w:t>
            </w:r>
            <w:r>
              <w:rPr>
                <w:rFonts w:ascii="Arial" w:hAnsi="Arial" w:cs="Arial"/>
                <w:sz w:val="20"/>
                <w:szCs w:val="20"/>
              </w:rPr>
              <w:t xml:space="preserve">enia następować będzie </w:t>
            </w:r>
            <w:r w:rsidRPr="00216C91">
              <w:rPr>
                <w:rFonts w:ascii="Arial" w:hAnsi="Arial" w:cs="Arial"/>
                <w:sz w:val="20"/>
                <w:szCs w:val="20"/>
              </w:rPr>
              <w:t>na zas</w:t>
            </w:r>
            <w:r>
              <w:rPr>
                <w:rFonts w:ascii="Arial" w:hAnsi="Arial" w:cs="Arial"/>
                <w:sz w:val="20"/>
                <w:szCs w:val="20"/>
              </w:rPr>
              <w:t>adach opisanych we wzorze umowy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98F">
              <w:rPr>
                <w:rFonts w:ascii="Arial" w:hAnsi="Arial" w:cs="Arial"/>
                <w:sz w:val="20"/>
                <w:szCs w:val="20"/>
              </w:rPr>
              <w:t>wciągu 14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</w:t>
            </w:r>
            <w:r w:rsidR="00A8398F">
              <w:rPr>
                <w:rFonts w:ascii="Arial" w:hAnsi="Arial" w:cs="Arial"/>
                <w:sz w:val="20"/>
                <w:szCs w:val="20"/>
              </w:rPr>
              <w:t xml:space="preserve">wystawienia i </w:t>
            </w:r>
            <w:r w:rsidRPr="00216C91">
              <w:rPr>
                <w:rFonts w:ascii="Arial" w:hAnsi="Arial" w:cs="Arial"/>
                <w:sz w:val="20"/>
                <w:szCs w:val="20"/>
              </w:rPr>
              <w:t>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43884" w:rsidRPr="009F2B12" w:rsidRDefault="00543884" w:rsidP="0054388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</w:t>
            </w:r>
            <w:r w:rsidRPr="00142C85">
              <w:rPr>
                <w:rFonts w:ascii="Arial" w:hAnsi="Arial" w:cs="Arial"/>
                <w:sz w:val="20"/>
                <w:szCs w:val="20"/>
              </w:rPr>
              <w:t xml:space="preserve">ści </w:t>
            </w:r>
            <w:r w:rsidR="009262C5">
              <w:rPr>
                <w:rFonts w:ascii="Arial" w:hAnsi="Arial" w:cs="Arial"/>
                <w:b/>
                <w:sz w:val="20"/>
                <w:szCs w:val="20"/>
              </w:rPr>
              <w:t xml:space="preserve">15.000,00 </w:t>
            </w:r>
            <w:r w:rsidRPr="00142C85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</w:t>
            </w:r>
            <w:r w:rsidR="009262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2C5" w:rsidRPr="009262C5">
              <w:rPr>
                <w:rFonts w:ascii="Arial" w:hAnsi="Arial" w:cs="Arial"/>
                <w:b/>
                <w:sz w:val="20"/>
                <w:szCs w:val="20"/>
              </w:rPr>
              <w:t>piętnaście</w:t>
            </w:r>
            <w:r w:rsidR="009262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tysięcy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>w dniu ......................................................, w formie: …..……...........................;</w:t>
            </w:r>
          </w:p>
          <w:p w:rsidR="00543884" w:rsidRDefault="00543884" w:rsidP="0054388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  <w:p w:rsidR="0042158E" w:rsidRPr="00436DAA" w:rsidRDefault="0042158E" w:rsidP="00457DD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udzielić Zamawiającemu </w:t>
            </w:r>
            <w:r w:rsidR="00412013">
              <w:rPr>
                <w:rFonts w:ascii="Arial" w:hAnsi="Arial" w:cs="Arial"/>
                <w:sz w:val="20"/>
                <w:szCs w:val="20"/>
              </w:rPr>
              <w:t xml:space="preserve">gwarancji na </w:t>
            </w:r>
            <w:r>
              <w:rPr>
                <w:rFonts w:ascii="Arial" w:hAnsi="Arial" w:cs="Arial"/>
                <w:sz w:val="20"/>
                <w:szCs w:val="20"/>
              </w:rPr>
              <w:t>sześ</w:t>
            </w:r>
            <w:r w:rsidR="00412013">
              <w:rPr>
                <w:rFonts w:ascii="Arial" w:hAnsi="Arial" w:cs="Arial"/>
                <w:sz w:val="20"/>
                <w:szCs w:val="20"/>
              </w:rPr>
              <w:t>ć miesięcy lub 150 (sto pięćdziesiąt) godzin lotu</w:t>
            </w:r>
            <w:r w:rsidR="0045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2429">
              <w:rPr>
                <w:rFonts w:ascii="Arial" w:hAnsi="Arial" w:cs="Arial"/>
                <w:sz w:val="20"/>
                <w:szCs w:val="20"/>
              </w:rPr>
              <w:br/>
            </w:r>
            <w:r w:rsidR="00457DD0">
              <w:rPr>
                <w:rFonts w:ascii="Arial" w:hAnsi="Arial" w:cs="Arial"/>
                <w:sz w:val="20"/>
                <w:szCs w:val="20"/>
              </w:rPr>
              <w:t>(</w:t>
            </w:r>
            <w:r w:rsidR="00412013">
              <w:rPr>
                <w:rFonts w:ascii="Arial" w:hAnsi="Arial" w:cs="Arial"/>
                <w:sz w:val="20"/>
                <w:szCs w:val="20"/>
              </w:rPr>
              <w:t xml:space="preserve">w zależności </w:t>
            </w:r>
            <w:r w:rsidR="00492429">
              <w:rPr>
                <w:rFonts w:ascii="Arial" w:hAnsi="Arial" w:cs="Arial"/>
                <w:sz w:val="20"/>
                <w:szCs w:val="20"/>
              </w:rPr>
              <w:t>co nastąpi jako pierwsze)</w:t>
            </w:r>
            <w:r w:rsidR="00BF31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3884" w:rsidRPr="003C7140" w:rsidTr="0042158E">
        <w:trPr>
          <w:trHeight w:val="2185"/>
        </w:trPr>
        <w:tc>
          <w:tcPr>
            <w:tcW w:w="9214" w:type="dxa"/>
            <w:gridSpan w:val="2"/>
            <w:vAlign w:val="center"/>
          </w:tcPr>
          <w:p w:rsidR="00543884" w:rsidRPr="00BE2520" w:rsidRDefault="00543884" w:rsidP="00543884">
            <w:pPr>
              <w:pStyle w:val="Akapitzlist"/>
              <w:numPr>
                <w:ilvl w:val="0"/>
                <w:numId w:val="4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543884" w:rsidRPr="003C7140" w:rsidRDefault="00543884" w:rsidP="0054388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543884" w:rsidRPr="003C7140" w:rsidRDefault="00543884" w:rsidP="00543884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543884" w:rsidRPr="003C7140" w:rsidRDefault="00543884" w:rsidP="0042158E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543884" w:rsidRPr="003C7140" w:rsidTr="0042158E">
        <w:trPr>
          <w:trHeight w:val="1980"/>
        </w:trPr>
        <w:tc>
          <w:tcPr>
            <w:tcW w:w="9214" w:type="dxa"/>
            <w:gridSpan w:val="2"/>
            <w:vAlign w:val="center"/>
          </w:tcPr>
          <w:p w:rsidR="00543884" w:rsidRPr="00BE2520" w:rsidRDefault="00543884" w:rsidP="00543884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543884" w:rsidRPr="003C7140" w:rsidRDefault="00543884" w:rsidP="0042158E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543884" w:rsidRPr="003C7140" w:rsidRDefault="00543884" w:rsidP="00543884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43884" w:rsidRPr="003C7140" w:rsidRDefault="00543884" w:rsidP="00543884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43884" w:rsidRPr="003C7140" w:rsidRDefault="00543884" w:rsidP="00543884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43884" w:rsidRPr="006E3D5A" w:rsidRDefault="00543884" w:rsidP="00543884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543884" w:rsidRPr="003C7140" w:rsidTr="0042158E">
        <w:trPr>
          <w:trHeight w:val="2264"/>
        </w:trPr>
        <w:tc>
          <w:tcPr>
            <w:tcW w:w="9214" w:type="dxa"/>
            <w:gridSpan w:val="2"/>
            <w:vAlign w:val="center"/>
          </w:tcPr>
          <w:p w:rsidR="00543884" w:rsidRPr="00BE2520" w:rsidRDefault="00543884" w:rsidP="00543884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543884" w:rsidRPr="003C7140" w:rsidRDefault="00543884" w:rsidP="0042158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543884" w:rsidRDefault="00543884" w:rsidP="00543884">
            <w:pPr>
              <w:pStyle w:val="Annexetitre"/>
              <w:numPr>
                <w:ilvl w:val="0"/>
                <w:numId w:val="5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543884" w:rsidRDefault="00543884" w:rsidP="00543884">
            <w:pPr>
              <w:numPr>
                <w:ilvl w:val="0"/>
                <w:numId w:val="5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</w:t>
            </w:r>
            <w:r w:rsidRPr="0039798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43884" w:rsidRDefault="00543884" w:rsidP="00543884">
            <w:pPr>
              <w:numPr>
                <w:ilvl w:val="0"/>
                <w:numId w:val="5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43884" w:rsidRPr="003C7140" w:rsidRDefault="00543884" w:rsidP="0042158E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43884" w:rsidRPr="003C7140" w:rsidTr="0042158E">
        <w:trPr>
          <w:trHeight w:val="1677"/>
        </w:trPr>
        <w:tc>
          <w:tcPr>
            <w:tcW w:w="4500" w:type="dxa"/>
            <w:vAlign w:val="bottom"/>
          </w:tcPr>
          <w:p w:rsidR="00543884" w:rsidRPr="003C7140" w:rsidRDefault="00543884" w:rsidP="0042158E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543884" w:rsidRPr="003C7140" w:rsidRDefault="00543884" w:rsidP="0042158E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43884" w:rsidRPr="003C7140" w:rsidRDefault="00543884" w:rsidP="0042158E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543884" w:rsidRPr="003C7140" w:rsidRDefault="00543884" w:rsidP="0042158E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543884" w:rsidRPr="003C7140" w:rsidRDefault="00543884" w:rsidP="00543884">
      <w:pPr>
        <w:pStyle w:val="Tekstpodstawowywcity2"/>
        <w:spacing w:after="40"/>
        <w:ind w:left="567"/>
        <w:rPr>
          <w:sz w:val="22"/>
          <w:szCs w:val="22"/>
        </w:rPr>
      </w:pPr>
    </w:p>
    <w:p w:rsidR="00543884" w:rsidRDefault="00543884" w:rsidP="00543884">
      <w:pPr>
        <w:spacing w:after="40"/>
        <w:rPr>
          <w:rFonts w:ascii="Arial" w:hAnsi="Arial" w:cs="Arial"/>
          <w:sz w:val="22"/>
          <w:szCs w:val="22"/>
        </w:rPr>
      </w:pPr>
    </w:p>
    <w:p w:rsidR="00543884" w:rsidRDefault="00543884" w:rsidP="00543884">
      <w:pPr>
        <w:spacing w:after="40"/>
        <w:rPr>
          <w:rFonts w:ascii="Arial" w:hAnsi="Arial" w:cs="Arial"/>
          <w:sz w:val="22"/>
          <w:szCs w:val="22"/>
        </w:rPr>
      </w:pPr>
    </w:p>
    <w:p w:rsidR="00543884" w:rsidRDefault="00543884" w:rsidP="00543884">
      <w:pPr>
        <w:spacing w:after="40"/>
        <w:rPr>
          <w:rFonts w:ascii="Arial" w:hAnsi="Arial" w:cs="Arial"/>
          <w:sz w:val="22"/>
          <w:szCs w:val="22"/>
        </w:rPr>
      </w:pPr>
    </w:p>
    <w:p w:rsidR="00543884" w:rsidRDefault="00543884" w:rsidP="00543884">
      <w:pPr>
        <w:spacing w:after="40"/>
        <w:rPr>
          <w:rFonts w:ascii="Arial" w:hAnsi="Arial" w:cs="Arial"/>
          <w:sz w:val="22"/>
          <w:szCs w:val="22"/>
        </w:rPr>
      </w:pPr>
    </w:p>
    <w:p w:rsidR="00543884" w:rsidRDefault="00543884" w:rsidP="00543884">
      <w:pPr>
        <w:spacing w:after="40"/>
        <w:rPr>
          <w:rFonts w:ascii="Arial" w:hAnsi="Arial" w:cs="Arial"/>
          <w:sz w:val="22"/>
          <w:szCs w:val="22"/>
        </w:rPr>
      </w:pPr>
    </w:p>
    <w:p w:rsidR="00543884" w:rsidRDefault="00543884" w:rsidP="00543884">
      <w:pPr>
        <w:spacing w:after="40"/>
        <w:rPr>
          <w:rFonts w:ascii="Arial" w:hAnsi="Arial" w:cs="Arial"/>
          <w:sz w:val="22"/>
          <w:szCs w:val="22"/>
        </w:rPr>
      </w:pPr>
    </w:p>
    <w:p w:rsidR="00543884" w:rsidRDefault="00543884" w:rsidP="00543884">
      <w:pPr>
        <w:spacing w:after="40"/>
        <w:rPr>
          <w:rFonts w:ascii="Arial" w:hAnsi="Arial" w:cs="Arial"/>
          <w:sz w:val="22"/>
          <w:szCs w:val="22"/>
        </w:rPr>
      </w:pPr>
    </w:p>
    <w:p w:rsidR="00543884" w:rsidRDefault="00543884" w:rsidP="00543884">
      <w:pPr>
        <w:spacing w:after="40"/>
        <w:rPr>
          <w:rFonts w:ascii="Arial" w:hAnsi="Arial" w:cs="Arial"/>
          <w:sz w:val="22"/>
          <w:szCs w:val="22"/>
        </w:rPr>
      </w:pPr>
    </w:p>
    <w:p w:rsidR="00543884" w:rsidRDefault="00543884" w:rsidP="00543884">
      <w:pPr>
        <w:spacing w:after="40"/>
        <w:rPr>
          <w:rFonts w:ascii="Arial" w:hAnsi="Arial" w:cs="Arial"/>
          <w:sz w:val="22"/>
          <w:szCs w:val="22"/>
        </w:rPr>
      </w:pPr>
    </w:p>
    <w:p w:rsidR="00543884" w:rsidRDefault="00543884" w:rsidP="00543884">
      <w:pPr>
        <w:spacing w:after="40"/>
        <w:rPr>
          <w:rFonts w:ascii="Arial" w:hAnsi="Arial" w:cs="Arial"/>
          <w:sz w:val="22"/>
          <w:szCs w:val="22"/>
        </w:rPr>
      </w:pPr>
    </w:p>
    <w:p w:rsidR="00543884" w:rsidRDefault="00543884" w:rsidP="00543884">
      <w:pPr>
        <w:spacing w:after="40"/>
        <w:rPr>
          <w:rFonts w:ascii="Arial" w:hAnsi="Arial" w:cs="Arial"/>
          <w:sz w:val="22"/>
          <w:szCs w:val="22"/>
        </w:rPr>
      </w:pPr>
    </w:p>
    <w:bookmarkEnd w:id="0"/>
    <w:p w:rsidR="00543884" w:rsidRDefault="00543884" w:rsidP="00543884">
      <w:pPr>
        <w:rPr>
          <w:rFonts w:ascii="Arial" w:hAnsi="Arial" w:cs="Arial"/>
        </w:rPr>
      </w:pPr>
    </w:p>
    <w:p w:rsidR="0059101E" w:rsidRDefault="0059101E"/>
    <w:sectPr w:rsidR="0059101E" w:rsidSect="0042158E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55C"/>
    <w:multiLevelType w:val="hybridMultilevel"/>
    <w:tmpl w:val="8A2067F0"/>
    <w:lvl w:ilvl="0" w:tplc="E08CECCC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884"/>
    <w:rsid w:val="000656A1"/>
    <w:rsid w:val="00091160"/>
    <w:rsid w:val="00310136"/>
    <w:rsid w:val="00412013"/>
    <w:rsid w:val="0042158E"/>
    <w:rsid w:val="00457DD0"/>
    <w:rsid w:val="00492429"/>
    <w:rsid w:val="00543884"/>
    <w:rsid w:val="005457B1"/>
    <w:rsid w:val="0059101E"/>
    <w:rsid w:val="0066102D"/>
    <w:rsid w:val="0072792C"/>
    <w:rsid w:val="00811598"/>
    <w:rsid w:val="009262C5"/>
    <w:rsid w:val="00A8398F"/>
    <w:rsid w:val="00BF31AD"/>
    <w:rsid w:val="00C91DBF"/>
    <w:rsid w:val="00FD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43884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3884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38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543884"/>
    <w:pPr>
      <w:ind w:left="708"/>
    </w:pPr>
  </w:style>
  <w:style w:type="paragraph" w:customStyle="1" w:styleId="Annexetitre">
    <w:name w:val="Annexe titre"/>
    <w:basedOn w:val="Normalny"/>
    <w:next w:val="Normalny"/>
    <w:rsid w:val="0054388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5438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2">
    <w:name w:val="Character Style 2"/>
    <w:uiPriority w:val="99"/>
    <w:rsid w:val="00C91DBF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cp:lastPrinted>2018-04-30T06:25:00Z</cp:lastPrinted>
  <dcterms:created xsi:type="dcterms:W3CDTF">2018-04-27T05:36:00Z</dcterms:created>
  <dcterms:modified xsi:type="dcterms:W3CDTF">2018-04-30T12:02:00Z</dcterms:modified>
</cp:coreProperties>
</file>