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B50930">
        <w:rPr>
          <w:b/>
          <w:sz w:val="22"/>
          <w:szCs w:val="22"/>
        </w:rPr>
        <w:t>83-1-2</w:t>
      </w:r>
      <w:r w:rsidRPr="00735B4E">
        <w:rPr>
          <w:b/>
          <w:sz w:val="22"/>
          <w:szCs w:val="22"/>
        </w:rPr>
        <w:t>/1</w:t>
      </w:r>
      <w:r w:rsidR="00984631">
        <w:rPr>
          <w:b/>
          <w:sz w:val="22"/>
          <w:szCs w:val="22"/>
        </w:rPr>
        <w:t>7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AC7790">
        <w:rPr>
          <w:sz w:val="22"/>
          <w:szCs w:val="22"/>
        </w:rPr>
        <w:t>sprzętu AGD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7"/>
        <w:gridCol w:w="5285"/>
        <w:gridCol w:w="395"/>
        <w:gridCol w:w="619"/>
        <w:gridCol w:w="1985"/>
        <w:gridCol w:w="1559"/>
      </w:tblGrid>
      <w:tr w:rsidR="007603BB" w:rsidRPr="007872ED" w:rsidTr="00D54226">
        <w:trPr>
          <w:trHeight w:val="455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D54226">
        <w:trPr>
          <w:trHeight w:val="2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D54226">
        <w:trPr>
          <w:trHeight w:val="82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ED" w:rsidRDefault="00984631" w:rsidP="00D54226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98463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Lodówka BEKO TSE 1262</w:t>
            </w:r>
          </w:p>
          <w:p w:rsidR="00D54226" w:rsidRPr="00D54226" w:rsidRDefault="00D54226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biały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D54226">
        <w:trPr>
          <w:trHeight w:val="33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84631" w:rsidRDefault="00984631" w:rsidP="0098463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984631">
              <w:rPr>
                <w:rFonts w:ascii="Arial" w:hAnsi="Arial" w:cs="Arial"/>
                <w:sz w:val="20"/>
                <w:szCs w:val="20"/>
              </w:rPr>
              <w:t>Lodówka ZANUSSI ZRA 22800 WA</w:t>
            </w:r>
          </w:p>
          <w:p w:rsidR="00F321ED" w:rsidRPr="00D54226" w:rsidRDefault="007603BB" w:rsidP="00D54226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biały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984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D54226">
        <w:trPr>
          <w:trHeight w:val="33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B50930" w:rsidRDefault="000A001F" w:rsidP="000A001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5093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Kuchenka mikrofalowa </w:t>
            </w:r>
            <w:r w:rsidR="00223C4E" w:rsidRPr="00B5093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Zelmer ZMW1100W (MW2000S)</w:t>
            </w:r>
          </w:p>
          <w:p w:rsidR="007603BB" w:rsidRPr="00DA2412" w:rsidRDefault="007603BB" w:rsidP="00DA2412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moc mikrofal </w:t>
            </w:r>
            <w:r w:rsidR="000A001F">
              <w:rPr>
                <w:rFonts w:ascii="Arial" w:hAnsi="Arial" w:cs="Arial"/>
                <w:sz w:val="20"/>
              </w:rPr>
              <w:t>800</w:t>
            </w:r>
            <w:r>
              <w:rPr>
                <w:rFonts w:ascii="Arial" w:hAnsi="Arial" w:cs="Arial"/>
                <w:sz w:val="20"/>
              </w:rPr>
              <w:t xml:space="preserve"> W</w:t>
            </w:r>
          </w:p>
          <w:p w:rsidR="00F321ED" w:rsidRPr="00F321ED" w:rsidRDefault="007603BB" w:rsidP="00F321ED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biały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Default="00667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D54226">
        <w:trPr>
          <w:trHeight w:val="33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860BEC" w:rsidRDefault="00667418" w:rsidP="00860BEC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Lodówka </w:t>
            </w:r>
            <w:proofErr w:type="spellStart"/>
            <w:r w:rsidR="00984631" w:rsidRPr="00984631">
              <w:rPr>
                <w:rFonts w:ascii="Arial" w:hAnsi="Arial" w:cs="Arial"/>
                <w:sz w:val="20"/>
                <w:szCs w:val="20"/>
              </w:rPr>
              <w:t>Candy</w:t>
            </w:r>
            <w:proofErr w:type="spellEnd"/>
            <w:r w:rsidR="00984631" w:rsidRPr="00984631">
              <w:rPr>
                <w:rFonts w:ascii="Arial" w:hAnsi="Arial" w:cs="Arial"/>
                <w:sz w:val="20"/>
                <w:szCs w:val="20"/>
              </w:rPr>
              <w:t xml:space="preserve"> CCTOS 502W</w:t>
            </w:r>
          </w:p>
          <w:p w:rsidR="00D810F6" w:rsidRPr="00B50930" w:rsidRDefault="00984631" w:rsidP="00B50930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biały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Default="007603BB" w:rsidP="00667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D54226">
        <w:trPr>
          <w:trHeight w:val="33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412" w:rsidRPr="00860BEC" w:rsidRDefault="00DA2412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412" w:rsidRPr="00667418" w:rsidRDefault="00223C4E" w:rsidP="006674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Lodówka BEKO DSA 25021</w:t>
            </w:r>
          </w:p>
          <w:p w:rsidR="00667418" w:rsidRPr="00D810F6" w:rsidRDefault="00667418" w:rsidP="00667418">
            <w:pPr>
              <w:numPr>
                <w:ilvl w:val="0"/>
                <w:numId w:val="9"/>
              </w:numPr>
              <w:ind w:hanging="6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kolor biały</w:t>
            </w:r>
          </w:p>
          <w:p w:rsidR="00DA2412" w:rsidRDefault="00DA2412" w:rsidP="00D810F6">
            <w:pPr>
              <w:ind w:left="4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12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12" w:rsidRDefault="00667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12" w:rsidRPr="00153951" w:rsidRDefault="00DA2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860BEC" w:rsidRPr="007872ED" w:rsidTr="00D54226">
        <w:trPr>
          <w:trHeight w:val="33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EC" w:rsidRPr="00860BEC" w:rsidRDefault="00860BEC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1E64FA" w:rsidRDefault="00860BEC" w:rsidP="00791D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Czajnik Philips Basic HD 4646/70</w:t>
            </w:r>
            <w:r w:rsidR="00D54226">
              <w:rPr>
                <w:rFonts w:ascii="Arial" w:hAnsi="Arial" w:cs="Arial"/>
                <w:b/>
                <w:sz w:val="20"/>
              </w:rPr>
              <w:t xml:space="preserve"> lub HD 4646/00 </w:t>
            </w:r>
            <w:r w:rsidRPr="001E64FA">
              <w:rPr>
                <w:rFonts w:ascii="Arial" w:hAnsi="Arial" w:cs="Arial"/>
                <w:sz w:val="20"/>
              </w:rPr>
              <w:t>:</w:t>
            </w:r>
          </w:p>
          <w:p w:rsidR="00860BEC" w:rsidRDefault="00860BEC" w:rsidP="00D54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Default="00860BE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Default="0086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EC" w:rsidRPr="00153951" w:rsidRDefault="00860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EC" w:rsidRPr="007872ED" w:rsidRDefault="00860BEC"/>
        </w:tc>
      </w:tr>
      <w:tr w:rsidR="007603BB" w:rsidRPr="007872ED" w:rsidTr="00D54226">
        <w:trPr>
          <w:trHeight w:val="56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AC" w:rsidRDefault="00680BAC">
      <w:r>
        <w:separator/>
      </w:r>
    </w:p>
  </w:endnote>
  <w:endnote w:type="continuationSeparator" w:id="0">
    <w:p w:rsidR="00680BAC" w:rsidRDefault="0068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254AB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254AB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D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AC" w:rsidRDefault="00680BAC">
      <w:r>
        <w:separator/>
      </w:r>
    </w:p>
  </w:footnote>
  <w:footnote w:type="continuationSeparator" w:id="0">
    <w:p w:rsidR="00680BAC" w:rsidRDefault="0068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A15472"/>
    <w:rsid w:val="00A241BC"/>
    <w:rsid w:val="00A308CE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6</cp:revision>
  <cp:lastPrinted>2017-05-17T09:02:00Z</cp:lastPrinted>
  <dcterms:created xsi:type="dcterms:W3CDTF">2017-05-15T06:31:00Z</dcterms:created>
  <dcterms:modified xsi:type="dcterms:W3CDTF">2017-05-17T09:04:00Z</dcterms:modified>
</cp:coreProperties>
</file>